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5BA" w:rsidRPr="001A2DB5" w:rsidRDefault="00C705BA" w:rsidP="00C705BA">
      <w:pPr>
        <w:pStyle w:val="Title"/>
        <w:tabs>
          <w:tab w:val="left" w:pos="90"/>
        </w:tabs>
        <w:spacing w:line="276" w:lineRule="auto"/>
        <w:rPr>
          <w:rFonts w:asciiTheme="minorHAnsi" w:hAnsiTheme="minorHAnsi" w:cstheme="minorHAnsi"/>
          <w:sz w:val="26"/>
          <w:szCs w:val="28"/>
          <w:u w:val="single"/>
        </w:rPr>
      </w:pPr>
      <w:r>
        <w:rPr>
          <w:rFonts w:asciiTheme="minorHAnsi" w:hAnsiTheme="minorHAnsi" w:cstheme="minorHAnsi"/>
          <w:sz w:val="26"/>
          <w:szCs w:val="28"/>
          <w:u w:val="single"/>
        </w:rPr>
        <w:t>TENDER NOTICE # FZ/HRA&amp;P/01</w:t>
      </w:r>
      <w:r w:rsidR="00436ACC">
        <w:rPr>
          <w:rFonts w:asciiTheme="minorHAnsi" w:hAnsiTheme="minorHAnsi" w:cstheme="minorHAnsi"/>
          <w:sz w:val="26"/>
          <w:szCs w:val="28"/>
          <w:u w:val="single"/>
        </w:rPr>
        <w:t>7</w:t>
      </w:r>
      <w:r>
        <w:rPr>
          <w:rFonts w:asciiTheme="minorHAnsi" w:hAnsiTheme="minorHAnsi" w:cstheme="minorHAnsi"/>
          <w:sz w:val="26"/>
          <w:szCs w:val="28"/>
          <w:u w:val="single"/>
        </w:rPr>
        <w:t>/ZONAL OFFICE AC</w:t>
      </w:r>
      <w:r w:rsidR="00436ACC">
        <w:rPr>
          <w:rFonts w:asciiTheme="minorHAnsi" w:hAnsiTheme="minorHAnsi" w:cstheme="minorHAnsi"/>
          <w:sz w:val="26"/>
          <w:szCs w:val="28"/>
          <w:u w:val="single"/>
        </w:rPr>
        <w:t>/2024(Retender)</w:t>
      </w:r>
    </w:p>
    <w:p w:rsidR="00C705BA" w:rsidRDefault="00C705BA" w:rsidP="00C705BA">
      <w:pPr>
        <w:spacing w:after="0"/>
        <w:ind w:right="576"/>
        <w:jc w:val="both"/>
        <w:rPr>
          <w:rFonts w:cstheme="minorHAnsi"/>
          <w:bCs/>
          <w:sz w:val="26"/>
          <w:szCs w:val="28"/>
        </w:rPr>
      </w:pPr>
      <w:r w:rsidRPr="001A2DB5">
        <w:rPr>
          <w:rFonts w:cstheme="minorHAnsi"/>
          <w:bCs/>
          <w:sz w:val="26"/>
          <w:szCs w:val="28"/>
        </w:rPr>
        <w:t xml:space="preserve">State Life Insurance Corporation of </w:t>
      </w:r>
      <w:r w:rsidR="00EF4E5B" w:rsidRPr="001A2DB5">
        <w:rPr>
          <w:rFonts w:cstheme="minorHAnsi"/>
          <w:bCs/>
          <w:sz w:val="26"/>
          <w:szCs w:val="28"/>
        </w:rPr>
        <w:t>Pakistan,</w:t>
      </w:r>
      <w:r w:rsidR="00EF4E5B">
        <w:rPr>
          <w:rFonts w:cstheme="minorHAnsi"/>
          <w:bCs/>
          <w:sz w:val="26"/>
          <w:szCs w:val="28"/>
        </w:rPr>
        <w:t xml:space="preserve"> Faisalabad Zone</w:t>
      </w:r>
      <w:r w:rsidRPr="001A2DB5">
        <w:rPr>
          <w:rFonts w:cstheme="minorHAnsi"/>
          <w:sz w:val="26"/>
          <w:szCs w:val="28"/>
        </w:rPr>
        <w:t xml:space="preserve"> the Federal Government Owned Autonomous Corporation invites e-quotations</w:t>
      </w:r>
      <w:r w:rsidR="00EF4E5B">
        <w:rPr>
          <w:rFonts w:cstheme="minorHAnsi"/>
          <w:sz w:val="26"/>
          <w:szCs w:val="28"/>
        </w:rPr>
        <w:t xml:space="preserve"> Through EPADS </w:t>
      </w:r>
      <w:r w:rsidR="00EF4E5B" w:rsidRPr="001A2DB5">
        <w:rPr>
          <w:rFonts w:cstheme="minorHAnsi"/>
          <w:bCs/>
          <w:sz w:val="26"/>
          <w:szCs w:val="28"/>
        </w:rPr>
        <w:t xml:space="preserve">under </w:t>
      </w:r>
      <w:r w:rsidR="00EF4E5B">
        <w:rPr>
          <w:rFonts w:cstheme="minorHAnsi"/>
          <w:b/>
          <w:bCs/>
          <w:sz w:val="26"/>
          <w:szCs w:val="28"/>
          <w:u w:val="single"/>
        </w:rPr>
        <w:t xml:space="preserve">Single Stage </w:t>
      </w:r>
      <w:r w:rsidR="00530070">
        <w:rPr>
          <w:rFonts w:cstheme="minorHAnsi"/>
          <w:b/>
          <w:bCs/>
          <w:sz w:val="26"/>
          <w:szCs w:val="28"/>
          <w:u w:val="single"/>
        </w:rPr>
        <w:t>Single</w:t>
      </w:r>
      <w:bookmarkStart w:id="0" w:name="_GoBack"/>
      <w:bookmarkEnd w:id="0"/>
      <w:r w:rsidR="00EF4E5B">
        <w:rPr>
          <w:rFonts w:cstheme="minorHAnsi"/>
          <w:b/>
          <w:bCs/>
          <w:sz w:val="26"/>
          <w:szCs w:val="28"/>
          <w:u w:val="single"/>
        </w:rPr>
        <w:t xml:space="preserve"> E</w:t>
      </w:r>
      <w:r w:rsidR="00EF4E5B" w:rsidRPr="00D230BC">
        <w:rPr>
          <w:rFonts w:cstheme="minorHAnsi"/>
          <w:b/>
          <w:bCs/>
          <w:sz w:val="26"/>
          <w:szCs w:val="28"/>
          <w:u w:val="single"/>
        </w:rPr>
        <w:t>nvelope</w:t>
      </w:r>
      <w:r w:rsidR="00EF4E5B">
        <w:rPr>
          <w:rFonts w:cstheme="minorHAnsi"/>
          <w:b/>
          <w:bCs/>
          <w:sz w:val="26"/>
          <w:szCs w:val="28"/>
          <w:u w:val="single"/>
        </w:rPr>
        <w:t xml:space="preserve"> P</w:t>
      </w:r>
      <w:r w:rsidR="00EF4E5B" w:rsidRPr="00D230BC">
        <w:rPr>
          <w:rFonts w:cstheme="minorHAnsi"/>
          <w:b/>
          <w:bCs/>
          <w:sz w:val="26"/>
          <w:szCs w:val="28"/>
          <w:u w:val="single"/>
        </w:rPr>
        <w:t>rocedure</w:t>
      </w:r>
      <w:r w:rsidR="00EF4E5B">
        <w:rPr>
          <w:rFonts w:cstheme="minorHAnsi"/>
          <w:b/>
          <w:bCs/>
          <w:sz w:val="26"/>
          <w:szCs w:val="28"/>
          <w:u w:val="single"/>
        </w:rPr>
        <w:t>(Technical &amp; Financial)</w:t>
      </w:r>
      <w:r w:rsidR="00EF4E5B" w:rsidRPr="001A2DB5">
        <w:rPr>
          <w:rFonts w:cstheme="minorHAnsi"/>
          <w:bCs/>
          <w:sz w:val="26"/>
          <w:szCs w:val="28"/>
        </w:rPr>
        <w:t xml:space="preserve"> from well </w:t>
      </w:r>
      <w:r w:rsidR="005F52E4">
        <w:rPr>
          <w:rFonts w:cstheme="minorHAnsi"/>
          <w:bCs/>
          <w:sz w:val="26"/>
          <w:szCs w:val="28"/>
        </w:rPr>
        <w:t>Experienced</w:t>
      </w:r>
      <w:r w:rsidR="00EF4E5B">
        <w:rPr>
          <w:rFonts w:cstheme="minorHAnsi"/>
          <w:bCs/>
          <w:sz w:val="26"/>
          <w:szCs w:val="28"/>
        </w:rPr>
        <w:t xml:space="preserve"> &amp; Well </w:t>
      </w:r>
      <w:r w:rsidR="005F52E4">
        <w:rPr>
          <w:rFonts w:cstheme="minorHAnsi"/>
          <w:bCs/>
          <w:sz w:val="26"/>
          <w:szCs w:val="28"/>
        </w:rPr>
        <w:t>Reputed</w:t>
      </w:r>
      <w:r w:rsidR="00EF4E5B">
        <w:rPr>
          <w:rFonts w:cstheme="minorHAnsi"/>
          <w:bCs/>
          <w:sz w:val="26"/>
          <w:szCs w:val="28"/>
        </w:rPr>
        <w:t xml:space="preserve"> GST/</w:t>
      </w:r>
      <w:r w:rsidR="005F52E4">
        <w:rPr>
          <w:rFonts w:cstheme="minorHAnsi"/>
          <w:bCs/>
          <w:sz w:val="26"/>
          <w:szCs w:val="28"/>
        </w:rPr>
        <w:t>IncomTax</w:t>
      </w:r>
      <w:r w:rsidR="00EF4E5B">
        <w:rPr>
          <w:rFonts w:cstheme="minorHAnsi"/>
          <w:bCs/>
          <w:sz w:val="26"/>
          <w:szCs w:val="28"/>
        </w:rPr>
        <w:t xml:space="preserve"> </w:t>
      </w:r>
      <w:r w:rsidR="00EF4E5B" w:rsidRPr="001A2DB5">
        <w:rPr>
          <w:rFonts w:cstheme="minorHAnsi"/>
          <w:bCs/>
          <w:sz w:val="26"/>
          <w:szCs w:val="28"/>
        </w:rPr>
        <w:t xml:space="preserve"> registered</w:t>
      </w:r>
      <w:r w:rsidR="00EF4E5B">
        <w:rPr>
          <w:rFonts w:cstheme="minorHAnsi"/>
          <w:bCs/>
          <w:sz w:val="26"/>
          <w:szCs w:val="28"/>
        </w:rPr>
        <w:t xml:space="preserve"> Firms/Dealers /Suppliers</w:t>
      </w:r>
      <w:r w:rsidR="00EF4E5B" w:rsidRPr="001A2DB5">
        <w:rPr>
          <w:rFonts w:cstheme="minorHAnsi"/>
          <w:bCs/>
          <w:sz w:val="26"/>
          <w:szCs w:val="28"/>
        </w:rPr>
        <w:t xml:space="preserve"> with </w:t>
      </w:r>
      <w:r w:rsidR="00EF4E5B">
        <w:rPr>
          <w:rFonts w:cstheme="minorHAnsi"/>
          <w:bCs/>
          <w:sz w:val="26"/>
          <w:szCs w:val="28"/>
        </w:rPr>
        <w:t xml:space="preserve"> Federal &amp; Provisional having their own offices for Procurement of Following </w:t>
      </w:r>
      <w:r w:rsidR="005F52E4">
        <w:rPr>
          <w:rFonts w:cstheme="minorHAnsi"/>
          <w:bCs/>
          <w:sz w:val="26"/>
          <w:szCs w:val="28"/>
        </w:rPr>
        <w:t>Items</w:t>
      </w:r>
      <w:r w:rsidR="005F52E4" w:rsidRPr="001A2DB5">
        <w:rPr>
          <w:rFonts w:cstheme="minorHAnsi"/>
          <w:bCs/>
          <w:sz w:val="26"/>
          <w:szCs w:val="28"/>
        </w:rPr>
        <w:t xml:space="preserve"> Departments</w:t>
      </w:r>
      <w:r w:rsidR="00EF4E5B">
        <w:rPr>
          <w:rFonts w:cstheme="minorHAnsi"/>
          <w:sz w:val="26"/>
          <w:szCs w:val="28"/>
        </w:rPr>
        <w:t xml:space="preserve"> </w:t>
      </w:r>
      <w:r w:rsidRPr="001A2DB5">
        <w:rPr>
          <w:rFonts w:cstheme="minorHAnsi"/>
          <w:sz w:val="26"/>
          <w:szCs w:val="28"/>
        </w:rPr>
        <w:t xml:space="preserve">/bid </w:t>
      </w:r>
      <w:r>
        <w:rPr>
          <w:rFonts w:cstheme="minorHAnsi"/>
          <w:sz w:val="26"/>
          <w:szCs w:val="28"/>
        </w:rPr>
        <w:t xml:space="preserve"> which is</w:t>
      </w:r>
      <w:r w:rsidRPr="001A2DB5">
        <w:rPr>
          <w:rFonts w:cstheme="minorHAnsi"/>
          <w:sz w:val="26"/>
          <w:szCs w:val="28"/>
        </w:rPr>
        <w:t xml:space="preserve"> </w:t>
      </w:r>
      <w:r w:rsidRPr="001A2DB5">
        <w:rPr>
          <w:rFonts w:cstheme="minorHAnsi"/>
          <w:b/>
          <w:sz w:val="26"/>
          <w:szCs w:val="28"/>
          <w:u w:val="single"/>
        </w:rPr>
        <w:t xml:space="preserve">valid </w:t>
      </w:r>
      <w:r>
        <w:rPr>
          <w:rFonts w:cstheme="minorHAnsi"/>
          <w:b/>
          <w:sz w:val="26"/>
          <w:szCs w:val="28"/>
          <w:u w:val="single"/>
        </w:rPr>
        <w:t xml:space="preserve">till </w:t>
      </w:r>
      <w:r w:rsidR="00BF4196">
        <w:rPr>
          <w:rFonts w:cstheme="minorHAnsi"/>
          <w:b/>
          <w:sz w:val="26"/>
          <w:szCs w:val="28"/>
          <w:u w:val="single"/>
        </w:rPr>
        <w:t>28</w:t>
      </w:r>
      <w:r>
        <w:rPr>
          <w:rFonts w:cstheme="minorHAnsi"/>
          <w:b/>
          <w:sz w:val="26"/>
          <w:szCs w:val="28"/>
          <w:u w:val="single"/>
        </w:rPr>
        <w:t>-</w:t>
      </w:r>
      <w:r w:rsidR="00BF4196">
        <w:rPr>
          <w:rFonts w:cstheme="minorHAnsi"/>
          <w:b/>
          <w:sz w:val="26"/>
          <w:szCs w:val="28"/>
          <w:u w:val="single"/>
        </w:rPr>
        <w:t>0</w:t>
      </w:r>
      <w:r>
        <w:rPr>
          <w:rFonts w:cstheme="minorHAnsi"/>
          <w:b/>
          <w:sz w:val="26"/>
          <w:szCs w:val="28"/>
          <w:u w:val="single"/>
        </w:rPr>
        <w:t>2-202</w:t>
      </w:r>
      <w:r w:rsidR="00BF4196">
        <w:rPr>
          <w:rFonts w:cstheme="minorHAnsi"/>
          <w:b/>
          <w:sz w:val="26"/>
          <w:szCs w:val="28"/>
          <w:u w:val="single"/>
        </w:rPr>
        <w:t>5</w:t>
      </w:r>
      <w:r w:rsidRPr="001A2DB5">
        <w:rPr>
          <w:rFonts w:cstheme="minorHAnsi"/>
          <w:bCs/>
          <w:sz w:val="26"/>
          <w:szCs w:val="28"/>
        </w:rPr>
        <w:t xml:space="preserve">  for</w:t>
      </w:r>
    </w:p>
    <w:p w:rsidR="00C705BA" w:rsidRPr="00EB3052" w:rsidRDefault="00C705BA" w:rsidP="00C705BA">
      <w:pPr>
        <w:pStyle w:val="ListParagraph"/>
        <w:numPr>
          <w:ilvl w:val="0"/>
          <w:numId w:val="4"/>
        </w:numPr>
        <w:spacing w:after="0"/>
        <w:ind w:right="576"/>
        <w:jc w:val="both"/>
        <w:rPr>
          <w:rFonts w:cstheme="minorHAnsi"/>
          <w:bCs/>
          <w:sz w:val="26"/>
          <w:szCs w:val="28"/>
        </w:rPr>
      </w:pPr>
      <w:r w:rsidRPr="00EB3052">
        <w:rPr>
          <w:rFonts w:cstheme="minorHAnsi"/>
          <w:bCs/>
          <w:sz w:val="26"/>
          <w:szCs w:val="28"/>
        </w:rPr>
        <w:t xml:space="preserve">The </w:t>
      </w:r>
      <w:proofErr w:type="gramStart"/>
      <w:r w:rsidRPr="00EB3052">
        <w:rPr>
          <w:rFonts w:cstheme="minorHAnsi"/>
          <w:bCs/>
          <w:sz w:val="26"/>
          <w:szCs w:val="28"/>
        </w:rPr>
        <w:t>Supply  of</w:t>
      </w:r>
      <w:proofErr w:type="gramEnd"/>
      <w:r w:rsidRPr="00EB3052">
        <w:rPr>
          <w:rFonts w:cstheme="minorHAnsi"/>
          <w:bCs/>
          <w:sz w:val="26"/>
          <w:szCs w:val="28"/>
        </w:rPr>
        <w:t xml:space="preserve"> </w:t>
      </w:r>
      <w:r w:rsidRPr="00EB3052">
        <w:rPr>
          <w:rFonts w:cstheme="minorHAnsi"/>
          <w:b/>
          <w:bCs/>
          <w:sz w:val="26"/>
          <w:szCs w:val="28"/>
          <w:u w:val="single"/>
        </w:rPr>
        <w:t>15 No</w:t>
      </w:r>
      <w:r w:rsidRPr="00EB3052">
        <w:rPr>
          <w:rFonts w:cstheme="minorHAnsi"/>
          <w:bCs/>
          <w:sz w:val="26"/>
          <w:szCs w:val="28"/>
        </w:rPr>
        <w:t xml:space="preserve">   2 Ton Floor Standing Inverter AC (Heat &amp; Cool).</w:t>
      </w:r>
    </w:p>
    <w:p w:rsidR="00C705BA" w:rsidRPr="00EB3052" w:rsidRDefault="00C705BA" w:rsidP="00C705BA">
      <w:pPr>
        <w:pStyle w:val="ListParagraph"/>
        <w:numPr>
          <w:ilvl w:val="0"/>
          <w:numId w:val="4"/>
        </w:numPr>
        <w:spacing w:after="0"/>
        <w:ind w:right="576"/>
        <w:jc w:val="both"/>
        <w:rPr>
          <w:rFonts w:cstheme="minorHAnsi"/>
          <w:bCs/>
          <w:sz w:val="26"/>
          <w:szCs w:val="28"/>
        </w:rPr>
      </w:pPr>
      <w:r w:rsidRPr="00EB3052">
        <w:rPr>
          <w:rFonts w:cstheme="minorHAnsi"/>
          <w:bCs/>
          <w:sz w:val="26"/>
          <w:szCs w:val="28"/>
        </w:rPr>
        <w:t>Installation of  15 No.AC Alo</w:t>
      </w:r>
      <w:r>
        <w:rPr>
          <w:rFonts w:cstheme="minorHAnsi"/>
          <w:bCs/>
          <w:sz w:val="26"/>
          <w:szCs w:val="28"/>
        </w:rPr>
        <w:t>n</w:t>
      </w:r>
      <w:r w:rsidRPr="00EB3052">
        <w:rPr>
          <w:rFonts w:cstheme="minorHAnsi"/>
          <w:bCs/>
          <w:sz w:val="26"/>
          <w:szCs w:val="28"/>
        </w:rPr>
        <w:t>g with Accessories(As Per Detail</w:t>
      </w:r>
      <w:r w:rsidR="00584F22">
        <w:rPr>
          <w:rFonts w:cstheme="minorHAnsi"/>
          <w:bCs/>
          <w:sz w:val="26"/>
          <w:szCs w:val="28"/>
        </w:rPr>
        <w:t>s</w:t>
      </w:r>
      <w:r w:rsidRPr="00EB3052">
        <w:rPr>
          <w:rFonts w:cstheme="minorHAnsi"/>
          <w:bCs/>
          <w:sz w:val="26"/>
          <w:szCs w:val="28"/>
        </w:rPr>
        <w:t xml:space="preserve"> Given in Tender Documents)</w:t>
      </w:r>
    </w:p>
    <w:p w:rsidR="00C705BA" w:rsidRPr="001A2DB5" w:rsidRDefault="00C705BA" w:rsidP="00C705BA">
      <w:pPr>
        <w:spacing w:before="120" w:after="0"/>
        <w:ind w:right="576"/>
        <w:jc w:val="both"/>
        <w:rPr>
          <w:rFonts w:cstheme="minorHAnsi"/>
          <w:b/>
          <w:bCs/>
          <w:sz w:val="26"/>
          <w:szCs w:val="28"/>
        </w:rPr>
      </w:pPr>
      <w:r w:rsidRPr="00D230BC">
        <w:rPr>
          <w:rFonts w:cstheme="minorHAnsi"/>
          <w:bCs/>
          <w:sz w:val="26"/>
          <w:szCs w:val="28"/>
        </w:rPr>
        <w:t>The estimated cost of the tender is</w:t>
      </w:r>
      <w:r w:rsidRPr="001A2DB5">
        <w:rPr>
          <w:rFonts w:cstheme="minorHAnsi"/>
          <w:b/>
          <w:bCs/>
          <w:sz w:val="26"/>
          <w:szCs w:val="28"/>
        </w:rPr>
        <w:t xml:space="preserve"> </w:t>
      </w:r>
      <w:r w:rsidRPr="00D230BC">
        <w:rPr>
          <w:rFonts w:cstheme="minorHAnsi"/>
          <w:b/>
          <w:bCs/>
          <w:sz w:val="26"/>
          <w:szCs w:val="28"/>
          <w:u w:val="single"/>
        </w:rPr>
        <w:t>Rs.</w:t>
      </w:r>
      <w:r>
        <w:rPr>
          <w:rFonts w:cstheme="minorHAnsi"/>
          <w:b/>
          <w:bCs/>
          <w:sz w:val="26"/>
          <w:szCs w:val="28"/>
          <w:u w:val="single"/>
        </w:rPr>
        <w:t>4500</w:t>
      </w:r>
      <w:proofErr w:type="gramStart"/>
      <w:r>
        <w:rPr>
          <w:rFonts w:cstheme="minorHAnsi"/>
          <w:b/>
          <w:bCs/>
          <w:sz w:val="26"/>
          <w:szCs w:val="28"/>
          <w:u w:val="single"/>
        </w:rPr>
        <w:t>,000</w:t>
      </w:r>
      <w:proofErr w:type="gramEnd"/>
      <w:r w:rsidRPr="001A2DB5">
        <w:rPr>
          <w:rFonts w:cstheme="minorHAnsi"/>
          <w:b/>
          <w:bCs/>
          <w:sz w:val="26"/>
          <w:szCs w:val="28"/>
        </w:rPr>
        <w:t>/-</w:t>
      </w:r>
    </w:p>
    <w:p w:rsidR="00C705BA" w:rsidRPr="001A2DB5" w:rsidRDefault="00C705BA" w:rsidP="00C705BA">
      <w:pPr>
        <w:numPr>
          <w:ilvl w:val="0"/>
          <w:numId w:val="1"/>
        </w:numPr>
        <w:spacing w:after="0"/>
        <w:ind w:right="576"/>
        <w:jc w:val="both"/>
        <w:rPr>
          <w:rFonts w:cstheme="minorHAnsi"/>
          <w:bCs/>
          <w:sz w:val="26"/>
          <w:szCs w:val="28"/>
        </w:rPr>
      </w:pPr>
      <w:r w:rsidRPr="001A2DB5">
        <w:rPr>
          <w:rFonts w:cstheme="minorHAnsi"/>
          <w:bCs/>
          <w:sz w:val="26"/>
          <w:szCs w:val="28"/>
        </w:rPr>
        <w:t>Tender Documents along with detailed term</w:t>
      </w:r>
      <w:r>
        <w:rPr>
          <w:rFonts w:cstheme="minorHAnsi"/>
          <w:bCs/>
          <w:sz w:val="26"/>
          <w:szCs w:val="28"/>
        </w:rPr>
        <w:t>s</w:t>
      </w:r>
      <w:r w:rsidRPr="001A2DB5">
        <w:rPr>
          <w:rFonts w:cstheme="minorHAnsi"/>
          <w:bCs/>
          <w:sz w:val="26"/>
          <w:szCs w:val="28"/>
        </w:rPr>
        <w:t xml:space="preserve"> &amp; conditions/guideline </w:t>
      </w:r>
      <w:proofErr w:type="gramStart"/>
      <w:r w:rsidRPr="001A2DB5">
        <w:rPr>
          <w:rFonts w:cstheme="minorHAnsi"/>
          <w:bCs/>
          <w:sz w:val="26"/>
          <w:szCs w:val="28"/>
        </w:rPr>
        <w:t xml:space="preserve">can be seen/ downloaded on EPADS </w:t>
      </w:r>
      <w:r w:rsidR="001C1C5C">
        <w:rPr>
          <w:rFonts w:cstheme="minorHAnsi"/>
          <w:bCs/>
          <w:sz w:val="26"/>
          <w:szCs w:val="28"/>
        </w:rPr>
        <w:t xml:space="preserve">AT PPRA Site </w:t>
      </w:r>
      <w:proofErr w:type="spellStart"/>
      <w:r w:rsidRPr="00415519">
        <w:rPr>
          <w:rFonts w:cstheme="minorHAnsi"/>
          <w:bCs/>
          <w:sz w:val="26"/>
          <w:szCs w:val="28"/>
        </w:rPr>
        <w:t>i.e</w:t>
      </w:r>
      <w:proofErr w:type="spellEnd"/>
      <w:r w:rsidRPr="001A2DB5">
        <w:rPr>
          <w:rFonts w:cstheme="minorHAnsi"/>
          <w:bCs/>
          <w:sz w:val="26"/>
          <w:szCs w:val="28"/>
        </w:rPr>
        <w:t xml:space="preserve"> </w:t>
      </w:r>
      <w:hyperlink r:id="rId9" w:history="1">
        <w:r w:rsidR="006E2C01" w:rsidRPr="000009CC">
          <w:rPr>
            <w:rStyle w:val="Hyperlink"/>
            <w:rFonts w:ascii="Calibri" w:hAnsi="Calibri"/>
            <w:sz w:val="24"/>
          </w:rPr>
          <w:t>www.eprocure.gov.pk</w:t>
        </w:r>
      </w:hyperlink>
      <w:r w:rsidR="006E2C01">
        <w:rPr>
          <w:rFonts w:ascii="Calibri" w:hAnsi="Calibri"/>
          <w:sz w:val="24"/>
        </w:rPr>
        <w:t xml:space="preserve"> </w:t>
      </w:r>
      <w:r w:rsidRPr="001A2DB5">
        <w:rPr>
          <w:rFonts w:cstheme="minorHAnsi"/>
          <w:bCs/>
          <w:sz w:val="26"/>
          <w:szCs w:val="28"/>
        </w:rPr>
        <w:t xml:space="preserve"> and State Life website</w:t>
      </w:r>
      <w:r>
        <w:rPr>
          <w:rFonts w:cstheme="minorHAnsi"/>
          <w:bCs/>
          <w:sz w:val="26"/>
          <w:szCs w:val="28"/>
        </w:rPr>
        <w:t xml:space="preserve"> </w:t>
      </w:r>
      <w:proofErr w:type="spellStart"/>
      <w:r w:rsidRPr="001A2DB5">
        <w:rPr>
          <w:rFonts w:cstheme="minorHAnsi"/>
          <w:bCs/>
          <w:sz w:val="26"/>
          <w:szCs w:val="28"/>
        </w:rPr>
        <w:t>i.e</w:t>
      </w:r>
      <w:proofErr w:type="spellEnd"/>
      <w:r w:rsidRPr="001A2DB5">
        <w:rPr>
          <w:rFonts w:cstheme="minorHAnsi"/>
          <w:bCs/>
          <w:sz w:val="26"/>
          <w:szCs w:val="28"/>
        </w:rPr>
        <w:t xml:space="preserve"> </w:t>
      </w:r>
      <w:hyperlink r:id="rId10" w:history="1">
        <w:r w:rsidRPr="001A2DB5">
          <w:rPr>
            <w:rStyle w:val="Hyperlink"/>
            <w:rFonts w:cstheme="minorHAnsi"/>
            <w:sz w:val="26"/>
            <w:szCs w:val="28"/>
          </w:rPr>
          <w:t>www.statelife.com.pk</w:t>
        </w:r>
        <w:proofErr w:type="gramEnd"/>
      </w:hyperlink>
      <w:r w:rsidRPr="001A2DB5">
        <w:rPr>
          <w:rFonts w:cstheme="minorHAnsi"/>
          <w:bCs/>
          <w:sz w:val="26"/>
          <w:szCs w:val="28"/>
        </w:rPr>
        <w:t>.</w:t>
      </w:r>
    </w:p>
    <w:p w:rsidR="00C705BA" w:rsidRPr="007D3243" w:rsidRDefault="00C705BA" w:rsidP="00C705BA">
      <w:pPr>
        <w:numPr>
          <w:ilvl w:val="0"/>
          <w:numId w:val="1"/>
        </w:numPr>
        <w:spacing w:after="0"/>
        <w:ind w:left="360" w:right="576"/>
        <w:jc w:val="both"/>
        <w:rPr>
          <w:rFonts w:cstheme="minorHAnsi"/>
          <w:b/>
          <w:bCs/>
          <w:sz w:val="26"/>
          <w:szCs w:val="28"/>
          <w:u w:val="single"/>
        </w:rPr>
      </w:pPr>
      <w:r w:rsidRPr="001A2DB5">
        <w:rPr>
          <w:rFonts w:cstheme="minorHAnsi"/>
          <w:bCs/>
          <w:sz w:val="26"/>
          <w:szCs w:val="28"/>
        </w:rPr>
        <w:t xml:space="preserve">Bids will be received only from those firms who are registered on E-PADS system, </w:t>
      </w:r>
      <w:r w:rsidRPr="007D3243">
        <w:rPr>
          <w:rFonts w:cstheme="minorHAnsi"/>
          <w:b/>
          <w:bCs/>
          <w:sz w:val="26"/>
          <w:szCs w:val="28"/>
          <w:u w:val="single"/>
        </w:rPr>
        <w:t>(No</w:t>
      </w:r>
      <w:r w:rsidR="006E2C01">
        <w:rPr>
          <w:rFonts w:cstheme="minorHAnsi"/>
          <w:b/>
          <w:bCs/>
          <w:sz w:val="26"/>
          <w:szCs w:val="28"/>
          <w:u w:val="single"/>
        </w:rPr>
        <w:t xml:space="preserve"> </w:t>
      </w:r>
      <w:r w:rsidRPr="007D3243">
        <w:rPr>
          <w:rFonts w:cstheme="minorHAnsi"/>
          <w:b/>
          <w:bCs/>
          <w:sz w:val="26"/>
          <w:szCs w:val="28"/>
          <w:u w:val="single"/>
        </w:rPr>
        <w:t>bid</w:t>
      </w:r>
      <w:r w:rsidR="006E2C01">
        <w:rPr>
          <w:rFonts w:cstheme="minorHAnsi"/>
          <w:b/>
          <w:bCs/>
          <w:sz w:val="26"/>
          <w:szCs w:val="28"/>
          <w:u w:val="single"/>
        </w:rPr>
        <w:t xml:space="preserve"> Received by</w:t>
      </w:r>
      <w:r w:rsidRPr="007D3243">
        <w:rPr>
          <w:rFonts w:cstheme="minorHAnsi"/>
          <w:b/>
          <w:bCs/>
          <w:sz w:val="26"/>
          <w:szCs w:val="28"/>
          <w:u w:val="single"/>
        </w:rPr>
        <w:t xml:space="preserve"> hand/courier</w:t>
      </w:r>
      <w:r w:rsidR="00181147">
        <w:rPr>
          <w:rFonts w:cstheme="minorHAnsi"/>
          <w:b/>
          <w:bCs/>
          <w:sz w:val="26"/>
          <w:szCs w:val="28"/>
          <w:u w:val="single"/>
        </w:rPr>
        <w:t xml:space="preserve"> will be entertined.However</w:t>
      </w:r>
      <w:r w:rsidRPr="007D3243">
        <w:rPr>
          <w:rFonts w:cstheme="minorHAnsi"/>
          <w:b/>
          <w:bCs/>
          <w:sz w:val="26"/>
          <w:szCs w:val="28"/>
          <w:u w:val="single"/>
        </w:rPr>
        <w:t xml:space="preserve"> CDR </w:t>
      </w:r>
      <w:r w:rsidR="00867447">
        <w:rPr>
          <w:rFonts w:cstheme="minorHAnsi"/>
          <w:b/>
          <w:bCs/>
          <w:sz w:val="26"/>
          <w:szCs w:val="28"/>
          <w:u w:val="single"/>
        </w:rPr>
        <w:t xml:space="preserve">For earnest money must be submitted </w:t>
      </w:r>
      <w:r w:rsidRPr="007D3243">
        <w:rPr>
          <w:rFonts w:cstheme="minorHAnsi"/>
          <w:b/>
          <w:bCs/>
          <w:sz w:val="26"/>
          <w:szCs w:val="28"/>
          <w:u w:val="single"/>
        </w:rPr>
        <w:t>physically</w:t>
      </w:r>
      <w:r w:rsidR="00867447">
        <w:rPr>
          <w:rFonts w:cstheme="minorHAnsi"/>
          <w:b/>
          <w:bCs/>
          <w:sz w:val="26"/>
          <w:szCs w:val="28"/>
          <w:u w:val="single"/>
        </w:rPr>
        <w:t xml:space="preserve"> in the office of Undersigned</w:t>
      </w:r>
      <w:r w:rsidRPr="007D3243">
        <w:rPr>
          <w:rFonts w:cstheme="minorHAnsi"/>
          <w:b/>
          <w:bCs/>
          <w:sz w:val="26"/>
          <w:szCs w:val="28"/>
          <w:u w:val="single"/>
        </w:rPr>
        <w:t xml:space="preserve"> before the </w:t>
      </w:r>
      <w:r w:rsidR="00867447">
        <w:rPr>
          <w:rFonts w:cstheme="minorHAnsi"/>
          <w:b/>
          <w:bCs/>
          <w:sz w:val="26"/>
          <w:szCs w:val="28"/>
          <w:u w:val="single"/>
        </w:rPr>
        <w:t xml:space="preserve">Closing time of </w:t>
      </w:r>
      <w:r w:rsidRPr="007D3243">
        <w:rPr>
          <w:rFonts w:cstheme="minorHAnsi"/>
          <w:b/>
          <w:bCs/>
          <w:sz w:val="26"/>
          <w:szCs w:val="28"/>
          <w:u w:val="single"/>
        </w:rPr>
        <w:t>tender)</w:t>
      </w:r>
    </w:p>
    <w:p w:rsidR="00C705BA" w:rsidRPr="001A2DB5" w:rsidRDefault="00C705BA" w:rsidP="00C705BA">
      <w:pPr>
        <w:numPr>
          <w:ilvl w:val="0"/>
          <w:numId w:val="1"/>
        </w:numPr>
        <w:spacing w:after="0"/>
        <w:ind w:left="360" w:right="576"/>
        <w:jc w:val="both"/>
        <w:rPr>
          <w:rFonts w:cstheme="minorHAnsi"/>
          <w:bCs/>
          <w:sz w:val="26"/>
          <w:szCs w:val="28"/>
        </w:rPr>
      </w:pPr>
      <w:r>
        <w:rPr>
          <w:rFonts w:cstheme="minorHAnsi"/>
          <w:color w:val="000000"/>
          <w:sz w:val="26"/>
          <w:szCs w:val="28"/>
        </w:rPr>
        <w:t>The bids</w:t>
      </w:r>
      <w:r w:rsidRPr="001A2DB5">
        <w:rPr>
          <w:rFonts w:cstheme="minorHAnsi"/>
          <w:color w:val="000000"/>
          <w:sz w:val="26"/>
          <w:szCs w:val="28"/>
        </w:rPr>
        <w:t xml:space="preserve"> </w:t>
      </w:r>
      <w:r>
        <w:rPr>
          <w:rFonts w:cstheme="minorHAnsi"/>
          <w:color w:val="000000"/>
          <w:sz w:val="26"/>
          <w:szCs w:val="28"/>
        </w:rPr>
        <w:t xml:space="preserve">must be </w:t>
      </w:r>
      <w:r w:rsidRPr="001A2DB5">
        <w:rPr>
          <w:rFonts w:cstheme="minorHAnsi"/>
          <w:color w:val="000000"/>
          <w:sz w:val="26"/>
          <w:szCs w:val="28"/>
        </w:rPr>
        <w:t>prepared in accordance with the instructions in the bidding document</w:t>
      </w:r>
      <w:r w:rsidRPr="001A2DB5">
        <w:rPr>
          <w:rFonts w:cstheme="minorHAnsi"/>
          <w:bCs/>
          <w:sz w:val="26"/>
          <w:szCs w:val="28"/>
        </w:rPr>
        <w:t xml:space="preserve"> </w:t>
      </w:r>
      <w:r>
        <w:rPr>
          <w:rFonts w:cstheme="minorHAnsi"/>
          <w:bCs/>
          <w:sz w:val="26"/>
          <w:szCs w:val="28"/>
        </w:rPr>
        <w:t>and</w:t>
      </w:r>
      <w:r w:rsidR="00C47018">
        <w:rPr>
          <w:rFonts w:cstheme="minorHAnsi"/>
          <w:bCs/>
          <w:sz w:val="26"/>
          <w:szCs w:val="28"/>
        </w:rPr>
        <w:t xml:space="preserve"> PPRA Rules and </w:t>
      </w:r>
      <w:r>
        <w:rPr>
          <w:rFonts w:cstheme="minorHAnsi"/>
          <w:bCs/>
          <w:sz w:val="26"/>
          <w:szCs w:val="28"/>
        </w:rPr>
        <w:t xml:space="preserve"> must be submitted through</w:t>
      </w:r>
      <w:r w:rsidRPr="001A2DB5">
        <w:rPr>
          <w:rFonts w:cstheme="minorHAnsi"/>
          <w:bCs/>
          <w:sz w:val="26"/>
          <w:szCs w:val="28"/>
        </w:rPr>
        <w:t xml:space="preserve"> </w:t>
      </w:r>
      <w:r>
        <w:rPr>
          <w:rFonts w:cstheme="minorHAnsi"/>
          <w:bCs/>
          <w:sz w:val="26"/>
          <w:szCs w:val="28"/>
        </w:rPr>
        <w:t>EPADS</w:t>
      </w:r>
      <w:r w:rsidRPr="001A2DB5">
        <w:rPr>
          <w:rFonts w:cstheme="minorHAnsi"/>
          <w:bCs/>
          <w:sz w:val="26"/>
          <w:szCs w:val="28"/>
        </w:rPr>
        <w:t xml:space="preserve"> latest by </w:t>
      </w:r>
      <w:r>
        <w:rPr>
          <w:rFonts w:cstheme="minorHAnsi"/>
          <w:b/>
          <w:bCs/>
          <w:sz w:val="26"/>
          <w:szCs w:val="28"/>
          <w:u w:val="single"/>
        </w:rPr>
        <w:t>1</w:t>
      </w:r>
      <w:r w:rsidR="00A1648F">
        <w:rPr>
          <w:rFonts w:cstheme="minorHAnsi"/>
          <w:b/>
          <w:bCs/>
          <w:sz w:val="26"/>
          <w:szCs w:val="28"/>
          <w:u w:val="single"/>
        </w:rPr>
        <w:t>8</w:t>
      </w:r>
      <w:r w:rsidRPr="00D230BC">
        <w:rPr>
          <w:rFonts w:cstheme="minorHAnsi"/>
          <w:b/>
          <w:bCs/>
          <w:sz w:val="26"/>
          <w:szCs w:val="28"/>
          <w:u w:val="single"/>
        </w:rPr>
        <w:t>-</w:t>
      </w:r>
      <w:r>
        <w:rPr>
          <w:rFonts w:cstheme="minorHAnsi"/>
          <w:b/>
          <w:bCs/>
          <w:sz w:val="26"/>
          <w:szCs w:val="28"/>
          <w:u w:val="single"/>
        </w:rPr>
        <w:t>1</w:t>
      </w:r>
      <w:r w:rsidR="00A1648F">
        <w:rPr>
          <w:rFonts w:cstheme="minorHAnsi"/>
          <w:b/>
          <w:bCs/>
          <w:sz w:val="26"/>
          <w:szCs w:val="28"/>
          <w:u w:val="single"/>
        </w:rPr>
        <w:t>1</w:t>
      </w:r>
      <w:r w:rsidRPr="00D230BC">
        <w:rPr>
          <w:rFonts w:cstheme="minorHAnsi"/>
          <w:b/>
          <w:bCs/>
          <w:sz w:val="26"/>
          <w:szCs w:val="28"/>
          <w:u w:val="single"/>
        </w:rPr>
        <w:t>-2024</w:t>
      </w:r>
      <w:r w:rsidRPr="001A2DB5">
        <w:rPr>
          <w:rFonts w:cstheme="minorHAnsi"/>
          <w:bCs/>
          <w:sz w:val="26"/>
          <w:szCs w:val="28"/>
        </w:rPr>
        <w:t xml:space="preserve"> before 11:00 am</w:t>
      </w:r>
      <w:r>
        <w:rPr>
          <w:rFonts w:cstheme="minorHAnsi"/>
          <w:bCs/>
          <w:sz w:val="26"/>
          <w:szCs w:val="28"/>
        </w:rPr>
        <w:t>, while</w:t>
      </w:r>
      <w:r w:rsidR="001D039C">
        <w:rPr>
          <w:rFonts w:cstheme="minorHAnsi"/>
          <w:bCs/>
          <w:sz w:val="26"/>
          <w:szCs w:val="28"/>
        </w:rPr>
        <w:t xml:space="preserve"> the </w:t>
      </w:r>
      <w:r w:rsidR="00A35A11">
        <w:rPr>
          <w:rFonts w:cstheme="minorHAnsi"/>
          <w:bCs/>
          <w:sz w:val="26"/>
          <w:szCs w:val="28"/>
        </w:rPr>
        <w:t xml:space="preserve"> Bid </w:t>
      </w:r>
      <w:r>
        <w:rPr>
          <w:rFonts w:cstheme="minorHAnsi"/>
          <w:bCs/>
          <w:sz w:val="26"/>
          <w:szCs w:val="28"/>
        </w:rPr>
        <w:t xml:space="preserve"> will b</w:t>
      </w:r>
      <w:r w:rsidRPr="001A2DB5">
        <w:rPr>
          <w:rFonts w:cstheme="minorHAnsi"/>
          <w:bCs/>
          <w:sz w:val="26"/>
          <w:szCs w:val="28"/>
        </w:rPr>
        <w:t xml:space="preserve">e open on </w:t>
      </w:r>
      <w:r w:rsidRPr="00D230BC">
        <w:rPr>
          <w:rFonts w:cstheme="minorHAnsi"/>
          <w:b/>
          <w:bCs/>
          <w:sz w:val="26"/>
          <w:szCs w:val="28"/>
        </w:rPr>
        <w:t>same date</w:t>
      </w:r>
      <w:r w:rsidRPr="001A2DB5">
        <w:rPr>
          <w:rFonts w:cstheme="minorHAnsi"/>
          <w:bCs/>
          <w:sz w:val="26"/>
          <w:szCs w:val="28"/>
        </w:rPr>
        <w:t xml:space="preserve"> at </w:t>
      </w:r>
      <w:r w:rsidRPr="00D230BC">
        <w:rPr>
          <w:rFonts w:cstheme="minorHAnsi"/>
          <w:b/>
          <w:bCs/>
          <w:sz w:val="26"/>
          <w:szCs w:val="28"/>
        </w:rPr>
        <w:t>11:30 am</w:t>
      </w:r>
      <w:r>
        <w:rPr>
          <w:rFonts w:cstheme="minorHAnsi"/>
          <w:bCs/>
          <w:sz w:val="26"/>
          <w:szCs w:val="28"/>
        </w:rPr>
        <w:t xml:space="preserve"> </w:t>
      </w:r>
      <w:r w:rsidR="00C47018">
        <w:rPr>
          <w:rFonts w:cstheme="minorHAnsi"/>
          <w:bCs/>
          <w:sz w:val="26"/>
          <w:szCs w:val="28"/>
        </w:rPr>
        <w:t>at</w:t>
      </w:r>
      <w:r>
        <w:rPr>
          <w:rFonts w:cstheme="minorHAnsi"/>
          <w:bCs/>
          <w:sz w:val="26"/>
          <w:szCs w:val="28"/>
        </w:rPr>
        <w:t xml:space="preserve"> the below noted address.</w:t>
      </w:r>
    </w:p>
    <w:p w:rsidR="00C705BA" w:rsidRPr="001A2DB5" w:rsidRDefault="00C705BA" w:rsidP="00C705BA">
      <w:pPr>
        <w:spacing w:after="0"/>
        <w:jc w:val="both"/>
        <w:rPr>
          <w:rFonts w:cstheme="minorHAnsi"/>
          <w:bCs/>
          <w:sz w:val="26"/>
          <w:szCs w:val="28"/>
        </w:rPr>
      </w:pPr>
      <w:r w:rsidRPr="001A2DB5">
        <w:rPr>
          <w:rFonts w:cstheme="minorHAnsi"/>
          <w:bCs/>
          <w:sz w:val="26"/>
          <w:szCs w:val="28"/>
        </w:rPr>
        <w:t xml:space="preserve">For detailed specification, you may visit State life Office, Faisalabad, </w:t>
      </w:r>
      <w:hyperlink r:id="rId11" w:history="1">
        <w:r w:rsidRPr="00792D6A">
          <w:rPr>
            <w:rStyle w:val="Hyperlink"/>
            <w:rFonts w:cstheme="minorHAnsi"/>
            <w:bCs/>
            <w:sz w:val="26"/>
            <w:szCs w:val="28"/>
          </w:rPr>
          <w:t>www.statelife.com.pk</w:t>
        </w:r>
      </w:hyperlink>
      <w:r>
        <w:rPr>
          <w:rFonts w:cstheme="minorHAnsi"/>
          <w:bCs/>
          <w:sz w:val="26"/>
          <w:szCs w:val="28"/>
        </w:rPr>
        <w:t xml:space="preserve"> or</w:t>
      </w:r>
      <w:r w:rsidRPr="001A2DB5">
        <w:rPr>
          <w:rFonts w:cstheme="minorHAnsi"/>
          <w:bCs/>
          <w:sz w:val="26"/>
          <w:szCs w:val="28"/>
        </w:rPr>
        <w:t xml:space="preserve"> </w:t>
      </w:r>
      <w:hyperlink r:id="rId12" w:history="1">
        <w:r w:rsidRPr="00CD7B6D">
          <w:rPr>
            <w:rStyle w:val="Hyperlink"/>
            <w:rFonts w:ascii="Calibri" w:hAnsi="Calibri"/>
            <w:sz w:val="24"/>
          </w:rPr>
          <w:t>www.eprocure.gov.pk</w:t>
        </w:r>
      </w:hyperlink>
      <w:r>
        <w:rPr>
          <w:rFonts w:ascii="Calibri" w:hAnsi="Calibri"/>
          <w:sz w:val="24"/>
        </w:rPr>
        <w:t xml:space="preserve"> </w:t>
      </w:r>
      <w:r w:rsidRPr="001A2DB5">
        <w:rPr>
          <w:rFonts w:cstheme="minorHAnsi"/>
          <w:bCs/>
          <w:sz w:val="26"/>
          <w:szCs w:val="28"/>
        </w:rPr>
        <w:t>, or contact to the undersigned within office hours.</w:t>
      </w:r>
    </w:p>
    <w:p w:rsidR="00C705BA" w:rsidRDefault="00C705BA" w:rsidP="00C705BA">
      <w:pPr>
        <w:spacing w:after="0"/>
        <w:jc w:val="both"/>
        <w:rPr>
          <w:rFonts w:ascii="Calibri" w:hAnsi="Calibri"/>
          <w:b/>
          <w:bCs/>
          <w:szCs w:val="20"/>
        </w:rPr>
      </w:pPr>
    </w:p>
    <w:p w:rsidR="00C705BA" w:rsidRPr="001A2DB5" w:rsidRDefault="00C705BA" w:rsidP="00C705BA">
      <w:pPr>
        <w:spacing w:after="0"/>
        <w:jc w:val="both"/>
        <w:rPr>
          <w:rFonts w:ascii="Calibri" w:hAnsi="Calibri"/>
          <w:b/>
          <w:bCs/>
          <w:sz w:val="28"/>
          <w:szCs w:val="20"/>
        </w:rPr>
      </w:pPr>
    </w:p>
    <w:p w:rsidR="00C705BA" w:rsidRPr="001A2DB5" w:rsidRDefault="00C705BA" w:rsidP="00C705BA">
      <w:pPr>
        <w:spacing w:after="0"/>
        <w:rPr>
          <w:rFonts w:ascii="Calibri" w:hAnsi="Calibri"/>
          <w:b/>
          <w:bCs/>
          <w:sz w:val="28"/>
          <w:szCs w:val="20"/>
        </w:rPr>
      </w:pPr>
      <w:r w:rsidRPr="001A2DB5">
        <w:rPr>
          <w:rFonts w:ascii="Calibri" w:hAnsi="Calibri"/>
          <w:b/>
          <w:bCs/>
          <w:sz w:val="28"/>
          <w:szCs w:val="20"/>
        </w:rPr>
        <w:t>Aamir Sattar Malik</w:t>
      </w:r>
    </w:p>
    <w:p w:rsidR="00C705BA" w:rsidRPr="001A2DB5" w:rsidRDefault="00C705BA" w:rsidP="00C705BA">
      <w:pPr>
        <w:spacing w:after="0"/>
        <w:rPr>
          <w:rFonts w:ascii="Calibri" w:hAnsi="Calibri"/>
          <w:b/>
          <w:bCs/>
          <w:szCs w:val="20"/>
        </w:rPr>
      </w:pPr>
      <w:proofErr w:type="gramStart"/>
      <w:r>
        <w:rPr>
          <w:rFonts w:ascii="Calibri" w:hAnsi="Calibri"/>
          <w:b/>
          <w:bCs/>
          <w:szCs w:val="20"/>
        </w:rPr>
        <w:t>Secretary Zonal Procurement Committee.</w:t>
      </w:r>
      <w:proofErr w:type="gramEnd"/>
    </w:p>
    <w:p w:rsidR="00C705BA" w:rsidRPr="00F258A4" w:rsidRDefault="00C705BA" w:rsidP="00C705BA">
      <w:pPr>
        <w:spacing w:after="0"/>
        <w:rPr>
          <w:rFonts w:ascii="Calibri" w:hAnsi="Calibri"/>
          <w:bCs/>
          <w:sz w:val="20"/>
          <w:szCs w:val="20"/>
        </w:rPr>
      </w:pPr>
      <w:r w:rsidRPr="00F258A4">
        <w:rPr>
          <w:rFonts w:ascii="Calibri" w:hAnsi="Calibri"/>
          <w:bCs/>
          <w:sz w:val="20"/>
          <w:szCs w:val="20"/>
        </w:rPr>
        <w:t xml:space="preserve">SLIC, </w:t>
      </w:r>
      <w:proofErr w:type="gramStart"/>
      <w:r w:rsidRPr="00F258A4">
        <w:rPr>
          <w:rFonts w:ascii="Calibri" w:hAnsi="Calibri"/>
          <w:bCs/>
          <w:sz w:val="20"/>
          <w:szCs w:val="20"/>
        </w:rPr>
        <w:t>6</w:t>
      </w:r>
      <w:r w:rsidRPr="00F258A4">
        <w:rPr>
          <w:rFonts w:ascii="Calibri" w:hAnsi="Calibri"/>
          <w:bCs/>
          <w:sz w:val="20"/>
          <w:szCs w:val="20"/>
          <w:vertAlign w:val="superscript"/>
        </w:rPr>
        <w:t>th</w:t>
      </w:r>
      <w:proofErr w:type="gramEnd"/>
      <w:r w:rsidRPr="00F258A4">
        <w:rPr>
          <w:rFonts w:ascii="Calibri" w:hAnsi="Calibri"/>
          <w:bCs/>
          <w:sz w:val="20"/>
          <w:szCs w:val="20"/>
        </w:rPr>
        <w:t xml:space="preserve"> Floor, State Life Building, 2-Liaqat Road Faisalabad</w:t>
      </w:r>
    </w:p>
    <w:p w:rsidR="00C705BA" w:rsidRPr="00F258A4" w:rsidRDefault="00C705BA" w:rsidP="00C705BA">
      <w:pPr>
        <w:spacing w:after="0"/>
        <w:rPr>
          <w:rFonts w:ascii="Calibri" w:hAnsi="Calibri"/>
          <w:bCs/>
          <w:sz w:val="20"/>
          <w:szCs w:val="20"/>
          <w:u w:val="single"/>
        </w:rPr>
      </w:pPr>
      <w:r w:rsidRPr="00F258A4">
        <w:rPr>
          <w:rFonts w:ascii="Calibri" w:hAnsi="Calibri"/>
          <w:bCs/>
          <w:sz w:val="20"/>
          <w:szCs w:val="20"/>
          <w:u w:val="single"/>
        </w:rPr>
        <w:t>Contact No.</w:t>
      </w:r>
    </w:p>
    <w:p w:rsidR="00C705BA" w:rsidRPr="00F258A4" w:rsidRDefault="00C705BA" w:rsidP="00C705BA">
      <w:pPr>
        <w:spacing w:after="0" w:line="360" w:lineRule="auto"/>
        <w:rPr>
          <w:rFonts w:ascii="Calibri" w:hAnsi="Calibri"/>
          <w:bCs/>
          <w:sz w:val="20"/>
          <w:szCs w:val="20"/>
        </w:rPr>
      </w:pPr>
      <w:proofErr w:type="spellStart"/>
      <w:r w:rsidRPr="00F258A4">
        <w:rPr>
          <w:rFonts w:ascii="Calibri" w:hAnsi="Calibri"/>
          <w:bCs/>
          <w:sz w:val="20"/>
          <w:szCs w:val="20"/>
        </w:rPr>
        <w:t>Ph</w:t>
      </w:r>
      <w:proofErr w:type="spellEnd"/>
      <w:r w:rsidRPr="00F258A4">
        <w:rPr>
          <w:rFonts w:ascii="Calibri" w:hAnsi="Calibri"/>
          <w:bCs/>
          <w:sz w:val="20"/>
          <w:szCs w:val="20"/>
        </w:rPr>
        <w:t>:  041-9201737</w:t>
      </w:r>
    </w:p>
    <w:p w:rsidR="00C705BA" w:rsidRPr="00F258A4" w:rsidRDefault="00C705BA" w:rsidP="00C705BA">
      <w:pPr>
        <w:spacing w:after="0" w:line="360" w:lineRule="auto"/>
        <w:rPr>
          <w:rFonts w:cstheme="minorHAnsi"/>
          <w:bCs/>
          <w:sz w:val="28"/>
          <w:szCs w:val="28"/>
        </w:rPr>
      </w:pPr>
      <w:r w:rsidRPr="00F258A4">
        <w:rPr>
          <w:rFonts w:ascii="Calibri" w:hAnsi="Calibri"/>
          <w:bCs/>
          <w:sz w:val="20"/>
          <w:szCs w:val="20"/>
        </w:rPr>
        <w:t>Mob:</w:t>
      </w:r>
      <w:r>
        <w:rPr>
          <w:rFonts w:ascii="Calibri" w:hAnsi="Calibri"/>
          <w:bCs/>
          <w:szCs w:val="20"/>
        </w:rPr>
        <w:t xml:space="preserve"> 03009653536</w:t>
      </w:r>
      <w:proofErr w:type="gramStart"/>
      <w:r>
        <w:rPr>
          <w:rFonts w:ascii="Calibri" w:hAnsi="Calibri"/>
          <w:bCs/>
          <w:szCs w:val="20"/>
        </w:rPr>
        <w:t>,</w:t>
      </w:r>
      <w:r w:rsidRPr="00F258A4">
        <w:rPr>
          <w:rFonts w:ascii="Calibri" w:hAnsi="Calibri"/>
          <w:bCs/>
          <w:szCs w:val="20"/>
        </w:rPr>
        <w:t>03216688137</w:t>
      </w:r>
      <w:proofErr w:type="gramEnd"/>
    </w:p>
    <w:p w:rsidR="00C705BA" w:rsidRDefault="00C705BA" w:rsidP="00402967">
      <w:pPr>
        <w:spacing w:after="0" w:line="240" w:lineRule="auto"/>
        <w:jc w:val="both"/>
        <w:rPr>
          <w:rFonts w:cstheme="minorHAnsi"/>
          <w:sz w:val="26"/>
          <w:szCs w:val="28"/>
        </w:rPr>
      </w:pPr>
    </w:p>
    <w:p w:rsidR="00C705BA" w:rsidRDefault="00C705BA" w:rsidP="00402967">
      <w:pPr>
        <w:spacing w:after="0" w:line="240" w:lineRule="auto"/>
        <w:jc w:val="both"/>
        <w:rPr>
          <w:rFonts w:cstheme="minorHAnsi"/>
          <w:sz w:val="26"/>
          <w:szCs w:val="28"/>
        </w:rPr>
      </w:pPr>
    </w:p>
    <w:p w:rsidR="00C705BA" w:rsidRDefault="00C705BA" w:rsidP="00402967">
      <w:pPr>
        <w:spacing w:after="0" w:line="240" w:lineRule="auto"/>
        <w:jc w:val="both"/>
        <w:rPr>
          <w:rFonts w:cstheme="minorHAnsi"/>
          <w:sz w:val="26"/>
          <w:szCs w:val="28"/>
        </w:rPr>
      </w:pPr>
    </w:p>
    <w:p w:rsidR="00C705BA" w:rsidRDefault="00C705BA" w:rsidP="00402967">
      <w:pPr>
        <w:spacing w:after="0" w:line="240" w:lineRule="auto"/>
        <w:jc w:val="both"/>
        <w:rPr>
          <w:rFonts w:cstheme="minorHAnsi"/>
          <w:sz w:val="26"/>
          <w:szCs w:val="28"/>
        </w:rPr>
      </w:pPr>
    </w:p>
    <w:p w:rsidR="00C705BA" w:rsidRDefault="00C705BA" w:rsidP="00402967">
      <w:pPr>
        <w:spacing w:after="0" w:line="240" w:lineRule="auto"/>
        <w:jc w:val="both"/>
        <w:rPr>
          <w:rFonts w:cstheme="minorHAnsi"/>
          <w:sz w:val="26"/>
          <w:szCs w:val="28"/>
        </w:rPr>
      </w:pPr>
    </w:p>
    <w:p w:rsidR="00C274E8" w:rsidRDefault="00C274E8" w:rsidP="00402967">
      <w:pPr>
        <w:spacing w:after="0" w:line="240" w:lineRule="auto"/>
        <w:jc w:val="both"/>
        <w:rPr>
          <w:rFonts w:cstheme="minorHAnsi"/>
          <w:sz w:val="26"/>
          <w:szCs w:val="28"/>
        </w:rPr>
      </w:pPr>
    </w:p>
    <w:sectPr w:rsidR="00C274E8" w:rsidSect="002F24F7">
      <w:headerReference w:type="default" r:id="rId13"/>
      <w:pgSz w:w="12242" w:h="18722" w:code="258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9C5" w:rsidRDefault="005129C5" w:rsidP="0066143E">
      <w:pPr>
        <w:spacing w:after="0" w:line="240" w:lineRule="auto"/>
      </w:pPr>
      <w:r>
        <w:separator/>
      </w:r>
    </w:p>
  </w:endnote>
  <w:endnote w:type="continuationSeparator" w:id="0">
    <w:p w:rsidR="005129C5" w:rsidRDefault="005129C5" w:rsidP="0066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9C5" w:rsidRDefault="005129C5" w:rsidP="0066143E">
      <w:pPr>
        <w:spacing w:after="0" w:line="240" w:lineRule="auto"/>
      </w:pPr>
      <w:r>
        <w:separator/>
      </w:r>
    </w:p>
  </w:footnote>
  <w:footnote w:type="continuationSeparator" w:id="0">
    <w:p w:rsidR="005129C5" w:rsidRDefault="005129C5" w:rsidP="0066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B83" w:rsidRDefault="005129C5" w:rsidP="0066143E">
    <w:pPr>
      <w:spacing w:after="0" w:line="240" w:lineRule="auto"/>
      <w:rPr>
        <w:rFonts w:ascii="Arial Narrow" w:hAnsi="Arial Narrow"/>
      </w:rPr>
    </w:pPr>
    <w:r>
      <w:rPr>
        <w:rFonts w:ascii="Arial Narrow" w:hAnsi="Arial Narrow"/>
        <w:noProof/>
      </w:rPr>
      <w:pict w14:anchorId="3A5119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8.75pt;margin-top:2.25pt;width:88.5pt;height:79.5pt;z-index:251658240" filled="t" fillcolor="black">
          <v:imagedata r:id="rId1" o:title=""/>
        </v:shape>
        <o:OLEObject Type="Embed" ProgID="PBrush" ShapeID="_x0000_s2049" DrawAspect="Content" ObjectID="_1791988329" r:id="rId2"/>
      </w:pict>
    </w:r>
    <w:r w:rsidR="00A31B83">
      <w:rPr>
        <w:rFonts w:ascii="Arial Narrow" w:hAnsi="Arial Narrow"/>
      </w:rPr>
      <w:tab/>
      <w:t xml:space="preserve">    </w:t>
    </w:r>
  </w:p>
  <w:p w:rsidR="00A31B83" w:rsidRDefault="00A31B83" w:rsidP="0066143E">
    <w:pPr>
      <w:spacing w:after="0" w:line="240" w:lineRule="auto"/>
      <w:rPr>
        <w:rFonts w:ascii="Arial Narrow" w:hAnsi="Arial Narrow"/>
      </w:rPr>
    </w:pPr>
  </w:p>
  <w:p w:rsidR="00A31B83" w:rsidRPr="00F96B80" w:rsidRDefault="00A31B83" w:rsidP="00657193">
    <w:pPr>
      <w:spacing w:after="0" w:line="240" w:lineRule="auto"/>
      <w:ind w:firstLine="720"/>
      <w:rPr>
        <w:rFonts w:ascii="Arial Narrow" w:hAnsi="Arial Narrow"/>
        <w:sz w:val="24"/>
        <w:szCs w:val="24"/>
      </w:rPr>
    </w:pPr>
    <w:r>
      <w:rPr>
        <w:rFonts w:ascii="Arial Narrow" w:hAnsi="Arial Narrow"/>
      </w:rPr>
      <w:t xml:space="preserve">    </w:t>
    </w:r>
    <w:r>
      <w:rPr>
        <w:rFonts w:ascii="Arial Narrow" w:hAnsi="Arial Narrow"/>
      </w:rPr>
      <w:tab/>
    </w:r>
    <w:r w:rsidRPr="00D65140">
      <w:rPr>
        <w:rFonts w:ascii="Arial Black" w:hAnsi="Arial Black"/>
        <w:b/>
        <w:sz w:val="32"/>
        <w:szCs w:val="32"/>
      </w:rPr>
      <w:t>STATE LIFE</w:t>
    </w:r>
    <w:r>
      <w:rPr>
        <w:rFonts w:ascii="Arial Black" w:hAnsi="Arial Black"/>
        <w:b/>
        <w:sz w:val="32"/>
        <w:szCs w:val="32"/>
      </w:rPr>
      <w:tab/>
    </w:r>
    <w:r>
      <w:rPr>
        <w:rFonts w:ascii="Arial Black" w:hAnsi="Arial Black"/>
        <w:b/>
        <w:sz w:val="32"/>
        <w:szCs w:val="32"/>
      </w:rPr>
      <w:tab/>
    </w:r>
    <w:r>
      <w:rPr>
        <w:rFonts w:ascii="Arial Black" w:hAnsi="Arial Black"/>
        <w:b/>
        <w:sz w:val="32"/>
        <w:szCs w:val="32"/>
      </w:rPr>
      <w:tab/>
    </w:r>
    <w:r>
      <w:rPr>
        <w:rFonts w:ascii="Arial Black" w:hAnsi="Arial Black"/>
        <w:b/>
        <w:sz w:val="32"/>
        <w:szCs w:val="32"/>
      </w:rPr>
      <w:tab/>
    </w:r>
    <w:r>
      <w:rPr>
        <w:rFonts w:ascii="Arial Black" w:hAnsi="Arial Black"/>
        <w:b/>
        <w:sz w:val="32"/>
        <w:szCs w:val="32"/>
      </w:rPr>
      <w:tab/>
    </w:r>
    <w:r>
      <w:rPr>
        <w:rFonts w:ascii="Arial Black" w:hAnsi="Arial Black"/>
        <w:b/>
        <w:sz w:val="32"/>
        <w:szCs w:val="32"/>
      </w:rPr>
      <w:tab/>
    </w:r>
    <w:r w:rsidRPr="005073EE">
      <w:rPr>
        <w:rFonts w:ascii="Arial Narrow" w:hAnsi="Arial Narrow"/>
        <w:sz w:val="28"/>
        <w:szCs w:val="28"/>
      </w:rPr>
      <w:t>Phone # 041-9201737</w:t>
    </w:r>
  </w:p>
  <w:p w:rsidR="00A31B83" w:rsidRDefault="00A31B83" w:rsidP="00D65140">
    <w:pPr>
      <w:spacing w:after="0" w:line="240" w:lineRule="auto"/>
      <w:rPr>
        <w:rFonts w:ascii="Arial Narrow" w:hAnsi="Arial Narrow"/>
      </w:rPr>
    </w:pPr>
    <w:r>
      <w:rPr>
        <w:rFonts w:ascii="Arial Narrow" w:hAnsi="Arial Narrow"/>
      </w:rPr>
      <w:tab/>
    </w:r>
    <w:r>
      <w:rPr>
        <w:rFonts w:ascii="Arial Narrow" w:hAnsi="Arial Narrow"/>
      </w:rPr>
      <w:tab/>
      <w:t xml:space="preserve"> </w:t>
    </w:r>
    <w:r w:rsidRPr="00D65140">
      <w:rPr>
        <w:rFonts w:ascii="Arial Narrow" w:hAnsi="Arial Narrow"/>
        <w:sz w:val="28"/>
        <w:szCs w:val="28"/>
      </w:rPr>
      <w:t>Insurance Corporation of Pakistan</w:t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  <w:t>06</w:t>
    </w:r>
    <w:r w:rsidRPr="0092506B">
      <w:rPr>
        <w:rFonts w:ascii="Arial Narrow" w:hAnsi="Arial Narrow"/>
        <w:vertAlign w:val="superscript"/>
      </w:rPr>
      <w:t>th</w:t>
    </w:r>
    <w:r>
      <w:rPr>
        <w:rFonts w:ascii="Arial Narrow" w:hAnsi="Arial Narrow"/>
      </w:rPr>
      <w:t xml:space="preserve"> Floor, HR &amp; Admin, State</w:t>
    </w:r>
  </w:p>
  <w:p w:rsidR="00A31B83" w:rsidRPr="00D65140" w:rsidRDefault="00A31B83" w:rsidP="00D65140">
    <w:pPr>
      <w:spacing w:after="0" w:line="240" w:lineRule="auto"/>
      <w:ind w:left="720" w:firstLine="720"/>
      <w:rPr>
        <w:rFonts w:ascii="Arial Narrow" w:hAnsi="Arial Narrow"/>
        <w:sz w:val="28"/>
        <w:szCs w:val="28"/>
      </w:rPr>
    </w:pPr>
    <w:r>
      <w:rPr>
        <w:rFonts w:ascii="Arial Narrow" w:hAnsi="Arial Narrow"/>
        <w:sz w:val="24"/>
      </w:rPr>
      <w:t xml:space="preserve"> </w:t>
    </w:r>
    <w:r w:rsidRPr="00D65140">
      <w:rPr>
        <w:rFonts w:ascii="Arial Narrow" w:hAnsi="Arial Narrow"/>
        <w:sz w:val="28"/>
        <w:szCs w:val="28"/>
      </w:rPr>
      <w:t>Faisalabad Zone</w:t>
    </w:r>
    <w:r>
      <w:rPr>
        <w:rFonts w:ascii="Arial Narrow" w:hAnsi="Arial Narrow"/>
        <w:sz w:val="28"/>
        <w:szCs w:val="28"/>
      </w:rPr>
      <w:tab/>
    </w:r>
    <w:r>
      <w:rPr>
        <w:rFonts w:ascii="Arial Narrow" w:hAnsi="Arial Narrow"/>
        <w:sz w:val="28"/>
        <w:szCs w:val="28"/>
      </w:rPr>
      <w:tab/>
    </w:r>
    <w:r>
      <w:rPr>
        <w:rFonts w:ascii="Arial Narrow" w:hAnsi="Arial Narrow"/>
        <w:sz w:val="28"/>
        <w:szCs w:val="28"/>
      </w:rPr>
      <w:tab/>
    </w:r>
    <w:r>
      <w:rPr>
        <w:rFonts w:ascii="Arial Narrow" w:hAnsi="Arial Narrow"/>
        <w:sz w:val="28"/>
        <w:szCs w:val="28"/>
      </w:rPr>
      <w:tab/>
    </w:r>
    <w:r>
      <w:rPr>
        <w:rFonts w:ascii="Arial Narrow" w:hAnsi="Arial Narrow"/>
        <w:sz w:val="28"/>
        <w:szCs w:val="28"/>
      </w:rPr>
      <w:tab/>
    </w:r>
    <w:r>
      <w:rPr>
        <w:rFonts w:ascii="Arial Narrow" w:hAnsi="Arial Narrow"/>
        <w:sz w:val="28"/>
        <w:szCs w:val="28"/>
      </w:rPr>
      <w:tab/>
    </w:r>
    <w:r w:rsidRPr="0092506B">
      <w:rPr>
        <w:rFonts w:ascii="Arial Narrow" w:hAnsi="Arial Narrow"/>
        <w:sz w:val="24"/>
        <w:szCs w:val="24"/>
      </w:rPr>
      <w:t xml:space="preserve">Life </w:t>
    </w:r>
    <w:r>
      <w:rPr>
        <w:rFonts w:ascii="Arial Narrow" w:hAnsi="Arial Narrow"/>
        <w:sz w:val="24"/>
        <w:szCs w:val="24"/>
      </w:rPr>
      <w:t>Building-2, Liaqat Road</w:t>
    </w:r>
  </w:p>
  <w:p w:rsidR="00A31B83" w:rsidRPr="005073EE" w:rsidRDefault="00A31B83" w:rsidP="0097205C">
    <w:pPr>
      <w:spacing w:after="0" w:line="240" w:lineRule="auto"/>
      <w:rPr>
        <w:rFonts w:ascii="Arial Narrow" w:hAnsi="Arial Narrow"/>
        <w:b/>
        <w:sz w:val="28"/>
        <w:szCs w:val="28"/>
      </w:rPr>
    </w:pPr>
    <w:r w:rsidRPr="000424EE">
      <w:rPr>
        <w:rFonts w:ascii="Arial Narrow" w:hAnsi="Arial Narrow"/>
        <w:sz w:val="24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  <w:t xml:space="preserve">     </w:t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Pr="005073EE">
      <w:rPr>
        <w:rFonts w:ascii="Arial Narrow" w:hAnsi="Arial Narrow"/>
        <w:b/>
        <w:sz w:val="28"/>
        <w:szCs w:val="28"/>
      </w:rPr>
      <w:t>Faisalabad</w:t>
    </w:r>
  </w:p>
  <w:p w:rsidR="00A31B83" w:rsidRDefault="00A31B83">
    <w:pPr>
      <w:pStyle w:val="Header"/>
    </w:pPr>
    <w:r>
      <w:tab/>
      <w:t xml:space="preserve">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22530"/>
    <w:multiLevelType w:val="hybridMultilevel"/>
    <w:tmpl w:val="D7F67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5245DC"/>
    <w:multiLevelType w:val="hybridMultilevel"/>
    <w:tmpl w:val="AC9C5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D127FC"/>
    <w:multiLevelType w:val="hybridMultilevel"/>
    <w:tmpl w:val="48240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132621"/>
    <w:multiLevelType w:val="multilevel"/>
    <w:tmpl w:val="0F1C2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15D"/>
    <w:rsid w:val="000013B5"/>
    <w:rsid w:val="000016E6"/>
    <w:rsid w:val="0000182A"/>
    <w:rsid w:val="00002DB2"/>
    <w:rsid w:val="000035EC"/>
    <w:rsid w:val="0000414A"/>
    <w:rsid w:val="00005021"/>
    <w:rsid w:val="00006AAD"/>
    <w:rsid w:val="000074FA"/>
    <w:rsid w:val="00007B86"/>
    <w:rsid w:val="00007BDA"/>
    <w:rsid w:val="00010287"/>
    <w:rsid w:val="00010A9D"/>
    <w:rsid w:val="00010AF4"/>
    <w:rsid w:val="00012CAB"/>
    <w:rsid w:val="000169E0"/>
    <w:rsid w:val="00016EF4"/>
    <w:rsid w:val="00020F01"/>
    <w:rsid w:val="00022ADA"/>
    <w:rsid w:val="00025A3A"/>
    <w:rsid w:val="00026B2E"/>
    <w:rsid w:val="00027FCC"/>
    <w:rsid w:val="00030736"/>
    <w:rsid w:val="00030DC8"/>
    <w:rsid w:val="00031E97"/>
    <w:rsid w:val="0003264C"/>
    <w:rsid w:val="00032681"/>
    <w:rsid w:val="00033E8A"/>
    <w:rsid w:val="000343D1"/>
    <w:rsid w:val="00034851"/>
    <w:rsid w:val="00036745"/>
    <w:rsid w:val="000370E2"/>
    <w:rsid w:val="000416A5"/>
    <w:rsid w:val="00041839"/>
    <w:rsid w:val="0004183E"/>
    <w:rsid w:val="00042F15"/>
    <w:rsid w:val="000449FD"/>
    <w:rsid w:val="000462FA"/>
    <w:rsid w:val="00046D44"/>
    <w:rsid w:val="00047A51"/>
    <w:rsid w:val="00051A8A"/>
    <w:rsid w:val="00051EEA"/>
    <w:rsid w:val="00052AA8"/>
    <w:rsid w:val="00052CDA"/>
    <w:rsid w:val="00052F43"/>
    <w:rsid w:val="00053F2C"/>
    <w:rsid w:val="0005476B"/>
    <w:rsid w:val="00056118"/>
    <w:rsid w:val="0005646F"/>
    <w:rsid w:val="00056DF7"/>
    <w:rsid w:val="00060EFF"/>
    <w:rsid w:val="00061317"/>
    <w:rsid w:val="00061929"/>
    <w:rsid w:val="00062020"/>
    <w:rsid w:val="00062371"/>
    <w:rsid w:val="00063560"/>
    <w:rsid w:val="00065E15"/>
    <w:rsid w:val="000662F2"/>
    <w:rsid w:val="00066A22"/>
    <w:rsid w:val="00067C5C"/>
    <w:rsid w:val="00070110"/>
    <w:rsid w:val="0007097D"/>
    <w:rsid w:val="00070EB8"/>
    <w:rsid w:val="00071F35"/>
    <w:rsid w:val="00072B62"/>
    <w:rsid w:val="00073428"/>
    <w:rsid w:val="000777D6"/>
    <w:rsid w:val="0008016B"/>
    <w:rsid w:val="0008087D"/>
    <w:rsid w:val="00080FBE"/>
    <w:rsid w:val="000822DF"/>
    <w:rsid w:val="0008360E"/>
    <w:rsid w:val="000838E4"/>
    <w:rsid w:val="00083C36"/>
    <w:rsid w:val="000841F6"/>
    <w:rsid w:val="00085AA9"/>
    <w:rsid w:val="000862B7"/>
    <w:rsid w:val="00090245"/>
    <w:rsid w:val="00090682"/>
    <w:rsid w:val="00091E11"/>
    <w:rsid w:val="000921F6"/>
    <w:rsid w:val="00092593"/>
    <w:rsid w:val="0009336B"/>
    <w:rsid w:val="0009337D"/>
    <w:rsid w:val="000938D8"/>
    <w:rsid w:val="00093AF0"/>
    <w:rsid w:val="00095FDC"/>
    <w:rsid w:val="000978A0"/>
    <w:rsid w:val="000A177A"/>
    <w:rsid w:val="000A19B3"/>
    <w:rsid w:val="000A3FDA"/>
    <w:rsid w:val="000A4146"/>
    <w:rsid w:val="000A6998"/>
    <w:rsid w:val="000A788F"/>
    <w:rsid w:val="000B0B69"/>
    <w:rsid w:val="000B2FCD"/>
    <w:rsid w:val="000B3953"/>
    <w:rsid w:val="000B3D53"/>
    <w:rsid w:val="000B4AE8"/>
    <w:rsid w:val="000B5060"/>
    <w:rsid w:val="000B6E4B"/>
    <w:rsid w:val="000B7061"/>
    <w:rsid w:val="000B774B"/>
    <w:rsid w:val="000B78B7"/>
    <w:rsid w:val="000C03E8"/>
    <w:rsid w:val="000C0FA9"/>
    <w:rsid w:val="000C1CA3"/>
    <w:rsid w:val="000C417A"/>
    <w:rsid w:val="000C5836"/>
    <w:rsid w:val="000C64BE"/>
    <w:rsid w:val="000C68CE"/>
    <w:rsid w:val="000C6D42"/>
    <w:rsid w:val="000C7EFF"/>
    <w:rsid w:val="000D0AD1"/>
    <w:rsid w:val="000D0F9A"/>
    <w:rsid w:val="000D27AF"/>
    <w:rsid w:val="000D3148"/>
    <w:rsid w:val="000D4010"/>
    <w:rsid w:val="000D4FD9"/>
    <w:rsid w:val="000D529B"/>
    <w:rsid w:val="000D5333"/>
    <w:rsid w:val="000D554B"/>
    <w:rsid w:val="000D7F78"/>
    <w:rsid w:val="000E22BB"/>
    <w:rsid w:val="000E22DA"/>
    <w:rsid w:val="000E2676"/>
    <w:rsid w:val="000E3B5B"/>
    <w:rsid w:val="000E40D6"/>
    <w:rsid w:val="000E500F"/>
    <w:rsid w:val="000E5EC0"/>
    <w:rsid w:val="000F1579"/>
    <w:rsid w:val="000F3DFE"/>
    <w:rsid w:val="000F4A99"/>
    <w:rsid w:val="000F5DA2"/>
    <w:rsid w:val="000F6099"/>
    <w:rsid w:val="000F6CBA"/>
    <w:rsid w:val="000F78D3"/>
    <w:rsid w:val="00102BF6"/>
    <w:rsid w:val="001045D2"/>
    <w:rsid w:val="0010499E"/>
    <w:rsid w:val="001050D9"/>
    <w:rsid w:val="00107DE5"/>
    <w:rsid w:val="00110BAB"/>
    <w:rsid w:val="0011160A"/>
    <w:rsid w:val="00114939"/>
    <w:rsid w:val="00115C8B"/>
    <w:rsid w:val="00115D6D"/>
    <w:rsid w:val="00115F09"/>
    <w:rsid w:val="001168F8"/>
    <w:rsid w:val="00117453"/>
    <w:rsid w:val="00117C71"/>
    <w:rsid w:val="00120028"/>
    <w:rsid w:val="0012035E"/>
    <w:rsid w:val="00120E34"/>
    <w:rsid w:val="00121801"/>
    <w:rsid w:val="001243B2"/>
    <w:rsid w:val="0012448D"/>
    <w:rsid w:val="00126A4B"/>
    <w:rsid w:val="00126E42"/>
    <w:rsid w:val="00126E8A"/>
    <w:rsid w:val="00127E32"/>
    <w:rsid w:val="00130783"/>
    <w:rsid w:val="00132694"/>
    <w:rsid w:val="00133343"/>
    <w:rsid w:val="00133718"/>
    <w:rsid w:val="00133E57"/>
    <w:rsid w:val="00134A5C"/>
    <w:rsid w:val="00135242"/>
    <w:rsid w:val="001363C5"/>
    <w:rsid w:val="00136C92"/>
    <w:rsid w:val="00137FB4"/>
    <w:rsid w:val="00140CF4"/>
    <w:rsid w:val="00141268"/>
    <w:rsid w:val="00141647"/>
    <w:rsid w:val="00142A71"/>
    <w:rsid w:val="0014333F"/>
    <w:rsid w:val="00143DC3"/>
    <w:rsid w:val="00144696"/>
    <w:rsid w:val="00147A54"/>
    <w:rsid w:val="00150B49"/>
    <w:rsid w:val="0015147A"/>
    <w:rsid w:val="00151AF7"/>
    <w:rsid w:val="0015215C"/>
    <w:rsid w:val="0015316A"/>
    <w:rsid w:val="00154209"/>
    <w:rsid w:val="0015422D"/>
    <w:rsid w:val="00154848"/>
    <w:rsid w:val="001563E5"/>
    <w:rsid w:val="00162103"/>
    <w:rsid w:val="0016308F"/>
    <w:rsid w:val="001653A9"/>
    <w:rsid w:val="0016576A"/>
    <w:rsid w:val="001657C7"/>
    <w:rsid w:val="00165EAF"/>
    <w:rsid w:val="001674D1"/>
    <w:rsid w:val="00167533"/>
    <w:rsid w:val="001675E1"/>
    <w:rsid w:val="00167965"/>
    <w:rsid w:val="00170515"/>
    <w:rsid w:val="0017152B"/>
    <w:rsid w:val="00171ED6"/>
    <w:rsid w:val="00175591"/>
    <w:rsid w:val="00181147"/>
    <w:rsid w:val="00181E68"/>
    <w:rsid w:val="00182784"/>
    <w:rsid w:val="00182B69"/>
    <w:rsid w:val="00182D32"/>
    <w:rsid w:val="00183E5B"/>
    <w:rsid w:val="00183F71"/>
    <w:rsid w:val="00184113"/>
    <w:rsid w:val="00184139"/>
    <w:rsid w:val="00186F14"/>
    <w:rsid w:val="00187BDE"/>
    <w:rsid w:val="00187FC0"/>
    <w:rsid w:val="00191147"/>
    <w:rsid w:val="001914B1"/>
    <w:rsid w:val="00191520"/>
    <w:rsid w:val="00192020"/>
    <w:rsid w:val="00192AD2"/>
    <w:rsid w:val="00193AD0"/>
    <w:rsid w:val="00194AC4"/>
    <w:rsid w:val="00195A1A"/>
    <w:rsid w:val="0019661C"/>
    <w:rsid w:val="00197DD6"/>
    <w:rsid w:val="001A0AD9"/>
    <w:rsid w:val="001A19A5"/>
    <w:rsid w:val="001A2210"/>
    <w:rsid w:val="001A2DB5"/>
    <w:rsid w:val="001A3736"/>
    <w:rsid w:val="001A3869"/>
    <w:rsid w:val="001A47FE"/>
    <w:rsid w:val="001A5CC9"/>
    <w:rsid w:val="001A5EE7"/>
    <w:rsid w:val="001B0A2F"/>
    <w:rsid w:val="001B1DDF"/>
    <w:rsid w:val="001B239E"/>
    <w:rsid w:val="001B43EC"/>
    <w:rsid w:val="001B5850"/>
    <w:rsid w:val="001B618F"/>
    <w:rsid w:val="001C1C5C"/>
    <w:rsid w:val="001C4073"/>
    <w:rsid w:val="001C5879"/>
    <w:rsid w:val="001C5ABB"/>
    <w:rsid w:val="001C62CB"/>
    <w:rsid w:val="001D039C"/>
    <w:rsid w:val="001D0958"/>
    <w:rsid w:val="001D14AC"/>
    <w:rsid w:val="001D1864"/>
    <w:rsid w:val="001D2563"/>
    <w:rsid w:val="001D2A52"/>
    <w:rsid w:val="001D392D"/>
    <w:rsid w:val="001D484C"/>
    <w:rsid w:val="001D5D00"/>
    <w:rsid w:val="001D730B"/>
    <w:rsid w:val="001E01CB"/>
    <w:rsid w:val="001E0221"/>
    <w:rsid w:val="001E05A1"/>
    <w:rsid w:val="001E081A"/>
    <w:rsid w:val="001E1415"/>
    <w:rsid w:val="001E18DB"/>
    <w:rsid w:val="001E3EA1"/>
    <w:rsid w:val="001E635A"/>
    <w:rsid w:val="001E7546"/>
    <w:rsid w:val="001E7751"/>
    <w:rsid w:val="001F002C"/>
    <w:rsid w:val="001F0696"/>
    <w:rsid w:val="001F0E2F"/>
    <w:rsid w:val="001F1032"/>
    <w:rsid w:val="001F2924"/>
    <w:rsid w:val="001F2B79"/>
    <w:rsid w:val="001F3B49"/>
    <w:rsid w:val="001F4565"/>
    <w:rsid w:val="001F4DA0"/>
    <w:rsid w:val="001F54D9"/>
    <w:rsid w:val="001F5A43"/>
    <w:rsid w:val="001F67F4"/>
    <w:rsid w:val="001F6B97"/>
    <w:rsid w:val="001F7EEB"/>
    <w:rsid w:val="00200490"/>
    <w:rsid w:val="00200565"/>
    <w:rsid w:val="00201141"/>
    <w:rsid w:val="00201DB6"/>
    <w:rsid w:val="00203165"/>
    <w:rsid w:val="00203440"/>
    <w:rsid w:val="0020796D"/>
    <w:rsid w:val="002079A9"/>
    <w:rsid w:val="002108E7"/>
    <w:rsid w:val="00211876"/>
    <w:rsid w:val="00211CA3"/>
    <w:rsid w:val="002139E7"/>
    <w:rsid w:val="00213A92"/>
    <w:rsid w:val="00213E7E"/>
    <w:rsid w:val="00214813"/>
    <w:rsid w:val="00215526"/>
    <w:rsid w:val="002161E6"/>
    <w:rsid w:val="00216949"/>
    <w:rsid w:val="002202FC"/>
    <w:rsid w:val="00220C32"/>
    <w:rsid w:val="002222E3"/>
    <w:rsid w:val="00223790"/>
    <w:rsid w:val="002257D1"/>
    <w:rsid w:val="00226319"/>
    <w:rsid w:val="002267F9"/>
    <w:rsid w:val="002279AE"/>
    <w:rsid w:val="00231159"/>
    <w:rsid w:val="00231B48"/>
    <w:rsid w:val="002325B7"/>
    <w:rsid w:val="0023315D"/>
    <w:rsid w:val="00233B3E"/>
    <w:rsid w:val="00233E35"/>
    <w:rsid w:val="0023428E"/>
    <w:rsid w:val="00234FF0"/>
    <w:rsid w:val="002358B4"/>
    <w:rsid w:val="00236248"/>
    <w:rsid w:val="00237287"/>
    <w:rsid w:val="002433F0"/>
    <w:rsid w:val="00243435"/>
    <w:rsid w:val="00243A23"/>
    <w:rsid w:val="002444CE"/>
    <w:rsid w:val="00246143"/>
    <w:rsid w:val="00246AF6"/>
    <w:rsid w:val="00250315"/>
    <w:rsid w:val="00250CC9"/>
    <w:rsid w:val="0025139B"/>
    <w:rsid w:val="00251A0E"/>
    <w:rsid w:val="00252A7B"/>
    <w:rsid w:val="00253237"/>
    <w:rsid w:val="00255EB5"/>
    <w:rsid w:val="002570A9"/>
    <w:rsid w:val="002609BD"/>
    <w:rsid w:val="00261D4C"/>
    <w:rsid w:val="00261F59"/>
    <w:rsid w:val="002623DE"/>
    <w:rsid w:val="00264A75"/>
    <w:rsid w:val="00266CA4"/>
    <w:rsid w:val="00266D88"/>
    <w:rsid w:val="002708B4"/>
    <w:rsid w:val="00270C0A"/>
    <w:rsid w:val="0027120F"/>
    <w:rsid w:val="00271F3E"/>
    <w:rsid w:val="002721E2"/>
    <w:rsid w:val="00273283"/>
    <w:rsid w:val="00273726"/>
    <w:rsid w:val="00275C59"/>
    <w:rsid w:val="002773FE"/>
    <w:rsid w:val="00277708"/>
    <w:rsid w:val="0028129B"/>
    <w:rsid w:val="0028156D"/>
    <w:rsid w:val="00282307"/>
    <w:rsid w:val="002826F5"/>
    <w:rsid w:val="00283FDC"/>
    <w:rsid w:val="00284ABB"/>
    <w:rsid w:val="00290E0D"/>
    <w:rsid w:val="00291289"/>
    <w:rsid w:val="00293A82"/>
    <w:rsid w:val="00293F9C"/>
    <w:rsid w:val="002944D2"/>
    <w:rsid w:val="002945ED"/>
    <w:rsid w:val="00294AD4"/>
    <w:rsid w:val="00297A4C"/>
    <w:rsid w:val="00297FAF"/>
    <w:rsid w:val="002A0F0A"/>
    <w:rsid w:val="002A1AFA"/>
    <w:rsid w:val="002A42E0"/>
    <w:rsid w:val="002A4B6B"/>
    <w:rsid w:val="002A4ECD"/>
    <w:rsid w:val="002A701D"/>
    <w:rsid w:val="002B092E"/>
    <w:rsid w:val="002B0C56"/>
    <w:rsid w:val="002B0D70"/>
    <w:rsid w:val="002B1AEB"/>
    <w:rsid w:val="002B258F"/>
    <w:rsid w:val="002B30BE"/>
    <w:rsid w:val="002B324B"/>
    <w:rsid w:val="002B34E3"/>
    <w:rsid w:val="002B4374"/>
    <w:rsid w:val="002B4630"/>
    <w:rsid w:val="002B516D"/>
    <w:rsid w:val="002B544E"/>
    <w:rsid w:val="002B5834"/>
    <w:rsid w:val="002B5DC1"/>
    <w:rsid w:val="002B667A"/>
    <w:rsid w:val="002B6C2A"/>
    <w:rsid w:val="002B7BBF"/>
    <w:rsid w:val="002B7E26"/>
    <w:rsid w:val="002C306A"/>
    <w:rsid w:val="002C3C31"/>
    <w:rsid w:val="002C4F30"/>
    <w:rsid w:val="002C55FD"/>
    <w:rsid w:val="002C7D2E"/>
    <w:rsid w:val="002D0CF6"/>
    <w:rsid w:val="002D183F"/>
    <w:rsid w:val="002D2F32"/>
    <w:rsid w:val="002D3151"/>
    <w:rsid w:val="002D42D0"/>
    <w:rsid w:val="002D592D"/>
    <w:rsid w:val="002D5E4D"/>
    <w:rsid w:val="002D5F8C"/>
    <w:rsid w:val="002D60F5"/>
    <w:rsid w:val="002D61B2"/>
    <w:rsid w:val="002D716C"/>
    <w:rsid w:val="002E0461"/>
    <w:rsid w:val="002E05D5"/>
    <w:rsid w:val="002E0806"/>
    <w:rsid w:val="002E1599"/>
    <w:rsid w:val="002E179E"/>
    <w:rsid w:val="002E2BDB"/>
    <w:rsid w:val="002E333C"/>
    <w:rsid w:val="002E38B5"/>
    <w:rsid w:val="002E3F30"/>
    <w:rsid w:val="002E402C"/>
    <w:rsid w:val="002E4E99"/>
    <w:rsid w:val="002E52C3"/>
    <w:rsid w:val="002E63A7"/>
    <w:rsid w:val="002E7289"/>
    <w:rsid w:val="002F09BB"/>
    <w:rsid w:val="002F0AE5"/>
    <w:rsid w:val="002F0BC9"/>
    <w:rsid w:val="002F1B79"/>
    <w:rsid w:val="002F24F7"/>
    <w:rsid w:val="002F2D5A"/>
    <w:rsid w:val="002F360C"/>
    <w:rsid w:val="002F58FB"/>
    <w:rsid w:val="002F5DC5"/>
    <w:rsid w:val="002F5E1F"/>
    <w:rsid w:val="002F61DF"/>
    <w:rsid w:val="002F6DB8"/>
    <w:rsid w:val="002F7E2F"/>
    <w:rsid w:val="00300F5B"/>
    <w:rsid w:val="0030110A"/>
    <w:rsid w:val="00301448"/>
    <w:rsid w:val="003014F0"/>
    <w:rsid w:val="003025BA"/>
    <w:rsid w:val="00302B15"/>
    <w:rsid w:val="00305251"/>
    <w:rsid w:val="00306175"/>
    <w:rsid w:val="003066EC"/>
    <w:rsid w:val="00306C51"/>
    <w:rsid w:val="00307307"/>
    <w:rsid w:val="00310C8E"/>
    <w:rsid w:val="00310F0B"/>
    <w:rsid w:val="00311188"/>
    <w:rsid w:val="0031450B"/>
    <w:rsid w:val="0031518D"/>
    <w:rsid w:val="0031544C"/>
    <w:rsid w:val="00315AB2"/>
    <w:rsid w:val="0031619A"/>
    <w:rsid w:val="00320ED8"/>
    <w:rsid w:val="003210DE"/>
    <w:rsid w:val="003222C6"/>
    <w:rsid w:val="00322B66"/>
    <w:rsid w:val="00323329"/>
    <w:rsid w:val="00323F48"/>
    <w:rsid w:val="003247B5"/>
    <w:rsid w:val="00325187"/>
    <w:rsid w:val="003265DD"/>
    <w:rsid w:val="0032786B"/>
    <w:rsid w:val="00330261"/>
    <w:rsid w:val="00330889"/>
    <w:rsid w:val="003310DC"/>
    <w:rsid w:val="00331823"/>
    <w:rsid w:val="00331AC5"/>
    <w:rsid w:val="00333779"/>
    <w:rsid w:val="003338BE"/>
    <w:rsid w:val="00334920"/>
    <w:rsid w:val="00334DC9"/>
    <w:rsid w:val="0033554D"/>
    <w:rsid w:val="003358F8"/>
    <w:rsid w:val="0033639E"/>
    <w:rsid w:val="003365E2"/>
    <w:rsid w:val="00336A39"/>
    <w:rsid w:val="003403A7"/>
    <w:rsid w:val="00340BCF"/>
    <w:rsid w:val="00341983"/>
    <w:rsid w:val="003419D0"/>
    <w:rsid w:val="00342C90"/>
    <w:rsid w:val="00343726"/>
    <w:rsid w:val="003437C7"/>
    <w:rsid w:val="00344B16"/>
    <w:rsid w:val="0034550F"/>
    <w:rsid w:val="00345A59"/>
    <w:rsid w:val="00347082"/>
    <w:rsid w:val="00347767"/>
    <w:rsid w:val="003503D0"/>
    <w:rsid w:val="00350F8E"/>
    <w:rsid w:val="003524A5"/>
    <w:rsid w:val="0035533D"/>
    <w:rsid w:val="003558A0"/>
    <w:rsid w:val="003566D2"/>
    <w:rsid w:val="00360E66"/>
    <w:rsid w:val="00360E78"/>
    <w:rsid w:val="003618E4"/>
    <w:rsid w:val="00362730"/>
    <w:rsid w:val="00362D12"/>
    <w:rsid w:val="00363349"/>
    <w:rsid w:val="00363975"/>
    <w:rsid w:val="00364002"/>
    <w:rsid w:val="0036460E"/>
    <w:rsid w:val="00364733"/>
    <w:rsid w:val="00365673"/>
    <w:rsid w:val="003669D2"/>
    <w:rsid w:val="003674FA"/>
    <w:rsid w:val="00367C88"/>
    <w:rsid w:val="00367D6E"/>
    <w:rsid w:val="00370D8F"/>
    <w:rsid w:val="003711C9"/>
    <w:rsid w:val="0037142C"/>
    <w:rsid w:val="0037296C"/>
    <w:rsid w:val="00373652"/>
    <w:rsid w:val="0037409C"/>
    <w:rsid w:val="003743C0"/>
    <w:rsid w:val="00375D32"/>
    <w:rsid w:val="00375D3F"/>
    <w:rsid w:val="003766FB"/>
    <w:rsid w:val="0037671E"/>
    <w:rsid w:val="00376885"/>
    <w:rsid w:val="00376E63"/>
    <w:rsid w:val="003815D3"/>
    <w:rsid w:val="00382439"/>
    <w:rsid w:val="00382745"/>
    <w:rsid w:val="0038283C"/>
    <w:rsid w:val="00384F93"/>
    <w:rsid w:val="0038550B"/>
    <w:rsid w:val="00385C3E"/>
    <w:rsid w:val="0038668C"/>
    <w:rsid w:val="0038677E"/>
    <w:rsid w:val="00390028"/>
    <w:rsid w:val="00390ECC"/>
    <w:rsid w:val="00391832"/>
    <w:rsid w:val="00391A52"/>
    <w:rsid w:val="003920A8"/>
    <w:rsid w:val="00392828"/>
    <w:rsid w:val="00393CDD"/>
    <w:rsid w:val="00393F93"/>
    <w:rsid w:val="00395D91"/>
    <w:rsid w:val="00397A86"/>
    <w:rsid w:val="00397EBC"/>
    <w:rsid w:val="003A148E"/>
    <w:rsid w:val="003A2830"/>
    <w:rsid w:val="003A2E78"/>
    <w:rsid w:val="003A3A87"/>
    <w:rsid w:val="003A52DF"/>
    <w:rsid w:val="003A6822"/>
    <w:rsid w:val="003A6913"/>
    <w:rsid w:val="003A6D3D"/>
    <w:rsid w:val="003A6EC7"/>
    <w:rsid w:val="003B1309"/>
    <w:rsid w:val="003B1C00"/>
    <w:rsid w:val="003B2844"/>
    <w:rsid w:val="003B5DB2"/>
    <w:rsid w:val="003B69EB"/>
    <w:rsid w:val="003B784B"/>
    <w:rsid w:val="003B7EC6"/>
    <w:rsid w:val="003C1022"/>
    <w:rsid w:val="003C12BD"/>
    <w:rsid w:val="003C1DE4"/>
    <w:rsid w:val="003C2D6B"/>
    <w:rsid w:val="003C32D7"/>
    <w:rsid w:val="003C3A3B"/>
    <w:rsid w:val="003C5B43"/>
    <w:rsid w:val="003C7098"/>
    <w:rsid w:val="003D04E5"/>
    <w:rsid w:val="003D1B69"/>
    <w:rsid w:val="003D2538"/>
    <w:rsid w:val="003D25D1"/>
    <w:rsid w:val="003D2EB8"/>
    <w:rsid w:val="003D3194"/>
    <w:rsid w:val="003D35A8"/>
    <w:rsid w:val="003D505E"/>
    <w:rsid w:val="003D5B05"/>
    <w:rsid w:val="003D5E52"/>
    <w:rsid w:val="003D6554"/>
    <w:rsid w:val="003E0486"/>
    <w:rsid w:val="003E6BB0"/>
    <w:rsid w:val="003E7065"/>
    <w:rsid w:val="003E74EF"/>
    <w:rsid w:val="003E7543"/>
    <w:rsid w:val="003F09F6"/>
    <w:rsid w:val="003F16A0"/>
    <w:rsid w:val="003F16FD"/>
    <w:rsid w:val="003F4601"/>
    <w:rsid w:val="003F55F8"/>
    <w:rsid w:val="003F5EB9"/>
    <w:rsid w:val="003F656E"/>
    <w:rsid w:val="003F6EA2"/>
    <w:rsid w:val="003F7BCF"/>
    <w:rsid w:val="00400A96"/>
    <w:rsid w:val="004013C9"/>
    <w:rsid w:val="004014A2"/>
    <w:rsid w:val="004021E5"/>
    <w:rsid w:val="00402967"/>
    <w:rsid w:val="00403182"/>
    <w:rsid w:val="00403A19"/>
    <w:rsid w:val="00404300"/>
    <w:rsid w:val="00405100"/>
    <w:rsid w:val="00405E65"/>
    <w:rsid w:val="00406E54"/>
    <w:rsid w:val="00412582"/>
    <w:rsid w:val="0041376B"/>
    <w:rsid w:val="00414908"/>
    <w:rsid w:val="004150D4"/>
    <w:rsid w:val="00415519"/>
    <w:rsid w:val="0041562F"/>
    <w:rsid w:val="0041685D"/>
    <w:rsid w:val="00416ABD"/>
    <w:rsid w:val="0041719B"/>
    <w:rsid w:val="004175FD"/>
    <w:rsid w:val="0042033E"/>
    <w:rsid w:val="0042142A"/>
    <w:rsid w:val="00427548"/>
    <w:rsid w:val="004275DA"/>
    <w:rsid w:val="00427777"/>
    <w:rsid w:val="00430F65"/>
    <w:rsid w:val="0043101E"/>
    <w:rsid w:val="00431305"/>
    <w:rsid w:val="00432A15"/>
    <w:rsid w:val="00432CA0"/>
    <w:rsid w:val="00433636"/>
    <w:rsid w:val="00433835"/>
    <w:rsid w:val="004341DF"/>
    <w:rsid w:val="004352D8"/>
    <w:rsid w:val="00436ACC"/>
    <w:rsid w:val="00437106"/>
    <w:rsid w:val="0043751B"/>
    <w:rsid w:val="00437AB7"/>
    <w:rsid w:val="00440E95"/>
    <w:rsid w:val="00441298"/>
    <w:rsid w:val="00441F0E"/>
    <w:rsid w:val="00442348"/>
    <w:rsid w:val="00442BFF"/>
    <w:rsid w:val="00442DDF"/>
    <w:rsid w:val="00443A3E"/>
    <w:rsid w:val="00444133"/>
    <w:rsid w:val="00444933"/>
    <w:rsid w:val="0044634C"/>
    <w:rsid w:val="00446EAD"/>
    <w:rsid w:val="0045051E"/>
    <w:rsid w:val="00450528"/>
    <w:rsid w:val="00450DC9"/>
    <w:rsid w:val="0045233F"/>
    <w:rsid w:val="00453FC9"/>
    <w:rsid w:val="004545E3"/>
    <w:rsid w:val="00455BE7"/>
    <w:rsid w:val="00456EFC"/>
    <w:rsid w:val="00460C54"/>
    <w:rsid w:val="00461158"/>
    <w:rsid w:val="00462CE3"/>
    <w:rsid w:val="0046339B"/>
    <w:rsid w:val="0046351E"/>
    <w:rsid w:val="00466D43"/>
    <w:rsid w:val="00466ECA"/>
    <w:rsid w:val="00467797"/>
    <w:rsid w:val="00470EB9"/>
    <w:rsid w:val="00471A0C"/>
    <w:rsid w:val="00472F09"/>
    <w:rsid w:val="00473616"/>
    <w:rsid w:val="00474D98"/>
    <w:rsid w:val="0047570F"/>
    <w:rsid w:val="00475FC8"/>
    <w:rsid w:val="00476567"/>
    <w:rsid w:val="00476735"/>
    <w:rsid w:val="004809E8"/>
    <w:rsid w:val="00481A0B"/>
    <w:rsid w:val="00482AA6"/>
    <w:rsid w:val="0048348E"/>
    <w:rsid w:val="00483701"/>
    <w:rsid w:val="00483D17"/>
    <w:rsid w:val="00484E31"/>
    <w:rsid w:val="00486604"/>
    <w:rsid w:val="00486890"/>
    <w:rsid w:val="00486BA6"/>
    <w:rsid w:val="00486DCF"/>
    <w:rsid w:val="00486E02"/>
    <w:rsid w:val="00487DFB"/>
    <w:rsid w:val="00490309"/>
    <w:rsid w:val="004903E4"/>
    <w:rsid w:val="00490ABF"/>
    <w:rsid w:val="00493078"/>
    <w:rsid w:val="0049361D"/>
    <w:rsid w:val="00493AE5"/>
    <w:rsid w:val="00494264"/>
    <w:rsid w:val="0049487A"/>
    <w:rsid w:val="004948C8"/>
    <w:rsid w:val="00496323"/>
    <w:rsid w:val="00496F7B"/>
    <w:rsid w:val="00497182"/>
    <w:rsid w:val="0049750C"/>
    <w:rsid w:val="004A04F1"/>
    <w:rsid w:val="004A0D94"/>
    <w:rsid w:val="004A1228"/>
    <w:rsid w:val="004A125B"/>
    <w:rsid w:val="004A1943"/>
    <w:rsid w:val="004A224C"/>
    <w:rsid w:val="004A36A4"/>
    <w:rsid w:val="004A3BB9"/>
    <w:rsid w:val="004A3E26"/>
    <w:rsid w:val="004A5107"/>
    <w:rsid w:val="004A5992"/>
    <w:rsid w:val="004A5CBA"/>
    <w:rsid w:val="004A6E01"/>
    <w:rsid w:val="004A745E"/>
    <w:rsid w:val="004A7B6B"/>
    <w:rsid w:val="004A7C1F"/>
    <w:rsid w:val="004A7EA9"/>
    <w:rsid w:val="004B0267"/>
    <w:rsid w:val="004B0959"/>
    <w:rsid w:val="004B1025"/>
    <w:rsid w:val="004B1D84"/>
    <w:rsid w:val="004B2E23"/>
    <w:rsid w:val="004B44CF"/>
    <w:rsid w:val="004B5A2A"/>
    <w:rsid w:val="004B63D8"/>
    <w:rsid w:val="004B736C"/>
    <w:rsid w:val="004B7398"/>
    <w:rsid w:val="004B7A19"/>
    <w:rsid w:val="004C353C"/>
    <w:rsid w:val="004C3980"/>
    <w:rsid w:val="004C4A0F"/>
    <w:rsid w:val="004C4CBC"/>
    <w:rsid w:val="004C508B"/>
    <w:rsid w:val="004C5538"/>
    <w:rsid w:val="004C663E"/>
    <w:rsid w:val="004C6833"/>
    <w:rsid w:val="004C6B31"/>
    <w:rsid w:val="004C6DAE"/>
    <w:rsid w:val="004C74D1"/>
    <w:rsid w:val="004C7B04"/>
    <w:rsid w:val="004C7FBA"/>
    <w:rsid w:val="004D10F2"/>
    <w:rsid w:val="004D21BB"/>
    <w:rsid w:val="004D27A6"/>
    <w:rsid w:val="004D2C43"/>
    <w:rsid w:val="004D30A3"/>
    <w:rsid w:val="004D3B16"/>
    <w:rsid w:val="004D3E5C"/>
    <w:rsid w:val="004D5C88"/>
    <w:rsid w:val="004D5DBF"/>
    <w:rsid w:val="004D61B5"/>
    <w:rsid w:val="004D663D"/>
    <w:rsid w:val="004D683C"/>
    <w:rsid w:val="004D7445"/>
    <w:rsid w:val="004E0A34"/>
    <w:rsid w:val="004E1224"/>
    <w:rsid w:val="004E2935"/>
    <w:rsid w:val="004E3ABD"/>
    <w:rsid w:val="004E46D7"/>
    <w:rsid w:val="004E4B43"/>
    <w:rsid w:val="004E5270"/>
    <w:rsid w:val="004E5C4F"/>
    <w:rsid w:val="004E6066"/>
    <w:rsid w:val="004F0038"/>
    <w:rsid w:val="004F04DE"/>
    <w:rsid w:val="004F0CE9"/>
    <w:rsid w:val="004F1390"/>
    <w:rsid w:val="004F1601"/>
    <w:rsid w:val="004F7CB3"/>
    <w:rsid w:val="0050003D"/>
    <w:rsid w:val="00500C1C"/>
    <w:rsid w:val="0050104F"/>
    <w:rsid w:val="00501CC6"/>
    <w:rsid w:val="00501D13"/>
    <w:rsid w:val="00502159"/>
    <w:rsid w:val="00506111"/>
    <w:rsid w:val="00506F19"/>
    <w:rsid w:val="005073EE"/>
    <w:rsid w:val="00507462"/>
    <w:rsid w:val="005075C0"/>
    <w:rsid w:val="0050765F"/>
    <w:rsid w:val="005076F4"/>
    <w:rsid w:val="0050798F"/>
    <w:rsid w:val="00507A34"/>
    <w:rsid w:val="005107B2"/>
    <w:rsid w:val="005129C5"/>
    <w:rsid w:val="00513D9E"/>
    <w:rsid w:val="00514896"/>
    <w:rsid w:val="00514EFC"/>
    <w:rsid w:val="0051526B"/>
    <w:rsid w:val="00516678"/>
    <w:rsid w:val="00516D23"/>
    <w:rsid w:val="00516FE6"/>
    <w:rsid w:val="005216C1"/>
    <w:rsid w:val="0052278C"/>
    <w:rsid w:val="00524169"/>
    <w:rsid w:val="0052519D"/>
    <w:rsid w:val="0052688B"/>
    <w:rsid w:val="00530070"/>
    <w:rsid w:val="00530DF4"/>
    <w:rsid w:val="005316B9"/>
    <w:rsid w:val="005333A9"/>
    <w:rsid w:val="00533BD9"/>
    <w:rsid w:val="0053537D"/>
    <w:rsid w:val="005354EF"/>
    <w:rsid w:val="00535D2E"/>
    <w:rsid w:val="00536ED2"/>
    <w:rsid w:val="0054049A"/>
    <w:rsid w:val="00540526"/>
    <w:rsid w:val="005426A6"/>
    <w:rsid w:val="005428B6"/>
    <w:rsid w:val="0054460E"/>
    <w:rsid w:val="00544B35"/>
    <w:rsid w:val="00544D2B"/>
    <w:rsid w:val="005477FE"/>
    <w:rsid w:val="0054788A"/>
    <w:rsid w:val="005506BE"/>
    <w:rsid w:val="00551CCD"/>
    <w:rsid w:val="00552BEA"/>
    <w:rsid w:val="00553CA1"/>
    <w:rsid w:val="0055423D"/>
    <w:rsid w:val="00555D1D"/>
    <w:rsid w:val="0055612E"/>
    <w:rsid w:val="00556A93"/>
    <w:rsid w:val="00556FBC"/>
    <w:rsid w:val="00557099"/>
    <w:rsid w:val="00557BFE"/>
    <w:rsid w:val="0056007D"/>
    <w:rsid w:val="005605A4"/>
    <w:rsid w:val="0056129A"/>
    <w:rsid w:val="005614BA"/>
    <w:rsid w:val="0056177C"/>
    <w:rsid w:val="0056269F"/>
    <w:rsid w:val="00563A94"/>
    <w:rsid w:val="005645ED"/>
    <w:rsid w:val="00565AD8"/>
    <w:rsid w:val="005667DA"/>
    <w:rsid w:val="005713D2"/>
    <w:rsid w:val="005722C4"/>
    <w:rsid w:val="0057292C"/>
    <w:rsid w:val="00573E47"/>
    <w:rsid w:val="00573E84"/>
    <w:rsid w:val="00575CC0"/>
    <w:rsid w:val="0057667D"/>
    <w:rsid w:val="00576747"/>
    <w:rsid w:val="00577830"/>
    <w:rsid w:val="00582924"/>
    <w:rsid w:val="00582BBD"/>
    <w:rsid w:val="00582F74"/>
    <w:rsid w:val="005845BD"/>
    <w:rsid w:val="005847AA"/>
    <w:rsid w:val="00584F22"/>
    <w:rsid w:val="0058545C"/>
    <w:rsid w:val="00585A75"/>
    <w:rsid w:val="005866D1"/>
    <w:rsid w:val="005866DD"/>
    <w:rsid w:val="00586E95"/>
    <w:rsid w:val="005877AE"/>
    <w:rsid w:val="00591C90"/>
    <w:rsid w:val="00591CAA"/>
    <w:rsid w:val="00592E43"/>
    <w:rsid w:val="00593AC9"/>
    <w:rsid w:val="00593D9C"/>
    <w:rsid w:val="0059459C"/>
    <w:rsid w:val="00597276"/>
    <w:rsid w:val="005A1F23"/>
    <w:rsid w:val="005A3260"/>
    <w:rsid w:val="005A57FE"/>
    <w:rsid w:val="005B0F15"/>
    <w:rsid w:val="005B256A"/>
    <w:rsid w:val="005B3682"/>
    <w:rsid w:val="005B4048"/>
    <w:rsid w:val="005B4490"/>
    <w:rsid w:val="005B53D8"/>
    <w:rsid w:val="005B5F03"/>
    <w:rsid w:val="005B710D"/>
    <w:rsid w:val="005C5107"/>
    <w:rsid w:val="005C541D"/>
    <w:rsid w:val="005C5CBD"/>
    <w:rsid w:val="005C6853"/>
    <w:rsid w:val="005C6D93"/>
    <w:rsid w:val="005D31F8"/>
    <w:rsid w:val="005D3544"/>
    <w:rsid w:val="005D381B"/>
    <w:rsid w:val="005D5AF8"/>
    <w:rsid w:val="005E26A0"/>
    <w:rsid w:val="005E3797"/>
    <w:rsid w:val="005E3A0E"/>
    <w:rsid w:val="005E3C96"/>
    <w:rsid w:val="005E47D9"/>
    <w:rsid w:val="005E5873"/>
    <w:rsid w:val="005E5B96"/>
    <w:rsid w:val="005E766E"/>
    <w:rsid w:val="005F0236"/>
    <w:rsid w:val="005F0AB0"/>
    <w:rsid w:val="005F11B9"/>
    <w:rsid w:val="005F20C4"/>
    <w:rsid w:val="005F248A"/>
    <w:rsid w:val="005F3DBD"/>
    <w:rsid w:val="005F3FAD"/>
    <w:rsid w:val="005F518D"/>
    <w:rsid w:val="005F52E4"/>
    <w:rsid w:val="005F6428"/>
    <w:rsid w:val="005F6EC4"/>
    <w:rsid w:val="005F75D6"/>
    <w:rsid w:val="005F77AD"/>
    <w:rsid w:val="005F7AFD"/>
    <w:rsid w:val="005F7D79"/>
    <w:rsid w:val="006008B5"/>
    <w:rsid w:val="00601972"/>
    <w:rsid w:val="006022B8"/>
    <w:rsid w:val="00602B7C"/>
    <w:rsid w:val="00604E18"/>
    <w:rsid w:val="0060511F"/>
    <w:rsid w:val="006053F7"/>
    <w:rsid w:val="00606092"/>
    <w:rsid w:val="006069DF"/>
    <w:rsid w:val="00607523"/>
    <w:rsid w:val="00610E06"/>
    <w:rsid w:val="006122CC"/>
    <w:rsid w:val="00613891"/>
    <w:rsid w:val="00613F0F"/>
    <w:rsid w:val="006148D3"/>
    <w:rsid w:val="00615AAC"/>
    <w:rsid w:val="00615B30"/>
    <w:rsid w:val="00616721"/>
    <w:rsid w:val="006207BE"/>
    <w:rsid w:val="006213DC"/>
    <w:rsid w:val="00621DC1"/>
    <w:rsid w:val="00622757"/>
    <w:rsid w:val="00622BCF"/>
    <w:rsid w:val="00622E17"/>
    <w:rsid w:val="00622FD2"/>
    <w:rsid w:val="0062366C"/>
    <w:rsid w:val="00623BA2"/>
    <w:rsid w:val="00626440"/>
    <w:rsid w:val="00627812"/>
    <w:rsid w:val="00631052"/>
    <w:rsid w:val="006312AD"/>
    <w:rsid w:val="00631E45"/>
    <w:rsid w:val="00632D9C"/>
    <w:rsid w:val="0063308C"/>
    <w:rsid w:val="00633780"/>
    <w:rsid w:val="006341B9"/>
    <w:rsid w:val="0063472D"/>
    <w:rsid w:val="00634E34"/>
    <w:rsid w:val="00636160"/>
    <w:rsid w:val="00636A49"/>
    <w:rsid w:val="00640058"/>
    <w:rsid w:val="006404B9"/>
    <w:rsid w:val="006428CC"/>
    <w:rsid w:val="006436D4"/>
    <w:rsid w:val="00643812"/>
    <w:rsid w:val="00646A92"/>
    <w:rsid w:val="00646AF5"/>
    <w:rsid w:val="00647E6F"/>
    <w:rsid w:val="00650E54"/>
    <w:rsid w:val="0065391D"/>
    <w:rsid w:val="00654946"/>
    <w:rsid w:val="0065664B"/>
    <w:rsid w:val="00657193"/>
    <w:rsid w:val="00657346"/>
    <w:rsid w:val="00657BED"/>
    <w:rsid w:val="00657DE8"/>
    <w:rsid w:val="00660A02"/>
    <w:rsid w:val="0066143E"/>
    <w:rsid w:val="00661C3F"/>
    <w:rsid w:val="00662F17"/>
    <w:rsid w:val="00663345"/>
    <w:rsid w:val="00663F53"/>
    <w:rsid w:val="00663F97"/>
    <w:rsid w:val="006654F1"/>
    <w:rsid w:val="00667A97"/>
    <w:rsid w:val="00667C3B"/>
    <w:rsid w:val="00670C67"/>
    <w:rsid w:val="00671946"/>
    <w:rsid w:val="00672195"/>
    <w:rsid w:val="006722E8"/>
    <w:rsid w:val="006725E5"/>
    <w:rsid w:val="00672C52"/>
    <w:rsid w:val="00673891"/>
    <w:rsid w:val="006746C5"/>
    <w:rsid w:val="0067498C"/>
    <w:rsid w:val="006751EE"/>
    <w:rsid w:val="00675EB8"/>
    <w:rsid w:val="00676028"/>
    <w:rsid w:val="00677902"/>
    <w:rsid w:val="006779CE"/>
    <w:rsid w:val="006832A1"/>
    <w:rsid w:val="00683857"/>
    <w:rsid w:val="00683E00"/>
    <w:rsid w:val="006841DF"/>
    <w:rsid w:val="0068649D"/>
    <w:rsid w:val="006869ED"/>
    <w:rsid w:val="006871C8"/>
    <w:rsid w:val="00687D07"/>
    <w:rsid w:val="00690BCC"/>
    <w:rsid w:val="00692D2E"/>
    <w:rsid w:val="0069323D"/>
    <w:rsid w:val="0069371F"/>
    <w:rsid w:val="0069420E"/>
    <w:rsid w:val="00694738"/>
    <w:rsid w:val="00697AA9"/>
    <w:rsid w:val="006A0B0A"/>
    <w:rsid w:val="006A272F"/>
    <w:rsid w:val="006A290D"/>
    <w:rsid w:val="006A49AF"/>
    <w:rsid w:val="006A4E73"/>
    <w:rsid w:val="006A54B1"/>
    <w:rsid w:val="006A56DD"/>
    <w:rsid w:val="006A5F78"/>
    <w:rsid w:val="006A6D8A"/>
    <w:rsid w:val="006A6F5B"/>
    <w:rsid w:val="006A7E1C"/>
    <w:rsid w:val="006B08FB"/>
    <w:rsid w:val="006B09C5"/>
    <w:rsid w:val="006B2681"/>
    <w:rsid w:val="006B417E"/>
    <w:rsid w:val="006B4938"/>
    <w:rsid w:val="006B53C5"/>
    <w:rsid w:val="006B7ABD"/>
    <w:rsid w:val="006C0580"/>
    <w:rsid w:val="006C3E2B"/>
    <w:rsid w:val="006C4A5D"/>
    <w:rsid w:val="006C591C"/>
    <w:rsid w:val="006C6C9E"/>
    <w:rsid w:val="006C6E4C"/>
    <w:rsid w:val="006C7100"/>
    <w:rsid w:val="006C71DC"/>
    <w:rsid w:val="006C73B7"/>
    <w:rsid w:val="006C74AF"/>
    <w:rsid w:val="006C7D0A"/>
    <w:rsid w:val="006D152B"/>
    <w:rsid w:val="006D1E5C"/>
    <w:rsid w:val="006D1EA5"/>
    <w:rsid w:val="006D20A7"/>
    <w:rsid w:val="006D25C5"/>
    <w:rsid w:val="006D3272"/>
    <w:rsid w:val="006D35B4"/>
    <w:rsid w:val="006D4551"/>
    <w:rsid w:val="006D4D83"/>
    <w:rsid w:val="006D7004"/>
    <w:rsid w:val="006E0DA6"/>
    <w:rsid w:val="006E2C01"/>
    <w:rsid w:val="006E5F60"/>
    <w:rsid w:val="006E5F95"/>
    <w:rsid w:val="006E6624"/>
    <w:rsid w:val="006F05B0"/>
    <w:rsid w:val="006F14DA"/>
    <w:rsid w:val="006F1E6E"/>
    <w:rsid w:val="006F222D"/>
    <w:rsid w:val="006F2560"/>
    <w:rsid w:val="006F4213"/>
    <w:rsid w:val="006F4613"/>
    <w:rsid w:val="006F5130"/>
    <w:rsid w:val="006F6716"/>
    <w:rsid w:val="006F7CDB"/>
    <w:rsid w:val="00702877"/>
    <w:rsid w:val="00703411"/>
    <w:rsid w:val="00705861"/>
    <w:rsid w:val="00706DCC"/>
    <w:rsid w:val="007073C3"/>
    <w:rsid w:val="0071007D"/>
    <w:rsid w:val="00711CCF"/>
    <w:rsid w:val="00712500"/>
    <w:rsid w:val="00712529"/>
    <w:rsid w:val="0071445D"/>
    <w:rsid w:val="007149E7"/>
    <w:rsid w:val="0071634E"/>
    <w:rsid w:val="00716F9C"/>
    <w:rsid w:val="00717A4F"/>
    <w:rsid w:val="0072040C"/>
    <w:rsid w:val="00720BBF"/>
    <w:rsid w:val="00721804"/>
    <w:rsid w:val="007237D7"/>
    <w:rsid w:val="00725289"/>
    <w:rsid w:val="00725C29"/>
    <w:rsid w:val="0073036B"/>
    <w:rsid w:val="0073294A"/>
    <w:rsid w:val="007353EC"/>
    <w:rsid w:val="007354B1"/>
    <w:rsid w:val="0073553D"/>
    <w:rsid w:val="00735684"/>
    <w:rsid w:val="007364C7"/>
    <w:rsid w:val="007368BE"/>
    <w:rsid w:val="007378C2"/>
    <w:rsid w:val="007400BE"/>
    <w:rsid w:val="007417D7"/>
    <w:rsid w:val="00741944"/>
    <w:rsid w:val="00742B42"/>
    <w:rsid w:val="00743ADE"/>
    <w:rsid w:val="007442D8"/>
    <w:rsid w:val="007464B1"/>
    <w:rsid w:val="00747717"/>
    <w:rsid w:val="007477D1"/>
    <w:rsid w:val="0075065F"/>
    <w:rsid w:val="0075273E"/>
    <w:rsid w:val="007541DC"/>
    <w:rsid w:val="00754402"/>
    <w:rsid w:val="00755468"/>
    <w:rsid w:val="00756886"/>
    <w:rsid w:val="0075741D"/>
    <w:rsid w:val="00760CE7"/>
    <w:rsid w:val="00760EF2"/>
    <w:rsid w:val="007624B2"/>
    <w:rsid w:val="00764649"/>
    <w:rsid w:val="00764E0A"/>
    <w:rsid w:val="00765462"/>
    <w:rsid w:val="007654A0"/>
    <w:rsid w:val="00767F0B"/>
    <w:rsid w:val="00770A2E"/>
    <w:rsid w:val="007718A0"/>
    <w:rsid w:val="00771D10"/>
    <w:rsid w:val="00771E24"/>
    <w:rsid w:val="007735FF"/>
    <w:rsid w:val="00774707"/>
    <w:rsid w:val="0077708A"/>
    <w:rsid w:val="00777DDB"/>
    <w:rsid w:val="00780300"/>
    <w:rsid w:val="00781831"/>
    <w:rsid w:val="007822B7"/>
    <w:rsid w:val="0078355A"/>
    <w:rsid w:val="00783A15"/>
    <w:rsid w:val="00784E4D"/>
    <w:rsid w:val="007851E6"/>
    <w:rsid w:val="00785309"/>
    <w:rsid w:val="00787784"/>
    <w:rsid w:val="00790E6F"/>
    <w:rsid w:val="00790F03"/>
    <w:rsid w:val="00791E35"/>
    <w:rsid w:val="0079210B"/>
    <w:rsid w:val="007948D4"/>
    <w:rsid w:val="00795977"/>
    <w:rsid w:val="0079633C"/>
    <w:rsid w:val="00796596"/>
    <w:rsid w:val="00797D5F"/>
    <w:rsid w:val="007A048A"/>
    <w:rsid w:val="007A10D6"/>
    <w:rsid w:val="007A1989"/>
    <w:rsid w:val="007A3865"/>
    <w:rsid w:val="007A3C4C"/>
    <w:rsid w:val="007A4103"/>
    <w:rsid w:val="007A4C5C"/>
    <w:rsid w:val="007A5A5E"/>
    <w:rsid w:val="007A6261"/>
    <w:rsid w:val="007A6618"/>
    <w:rsid w:val="007A7D35"/>
    <w:rsid w:val="007B0082"/>
    <w:rsid w:val="007B07D5"/>
    <w:rsid w:val="007B0B56"/>
    <w:rsid w:val="007B36D3"/>
    <w:rsid w:val="007B421D"/>
    <w:rsid w:val="007B7AD7"/>
    <w:rsid w:val="007B7D34"/>
    <w:rsid w:val="007C0E41"/>
    <w:rsid w:val="007C1FAE"/>
    <w:rsid w:val="007C28FD"/>
    <w:rsid w:val="007C4A0E"/>
    <w:rsid w:val="007C4B93"/>
    <w:rsid w:val="007C53E7"/>
    <w:rsid w:val="007C562A"/>
    <w:rsid w:val="007C599B"/>
    <w:rsid w:val="007C6A05"/>
    <w:rsid w:val="007C7217"/>
    <w:rsid w:val="007C78D6"/>
    <w:rsid w:val="007D010C"/>
    <w:rsid w:val="007D283C"/>
    <w:rsid w:val="007D29E3"/>
    <w:rsid w:val="007D3096"/>
    <w:rsid w:val="007D3243"/>
    <w:rsid w:val="007D4416"/>
    <w:rsid w:val="007D4D6C"/>
    <w:rsid w:val="007D686A"/>
    <w:rsid w:val="007D6F71"/>
    <w:rsid w:val="007E09B0"/>
    <w:rsid w:val="007E10EC"/>
    <w:rsid w:val="007E1564"/>
    <w:rsid w:val="007E1754"/>
    <w:rsid w:val="007E1EC7"/>
    <w:rsid w:val="007E30F9"/>
    <w:rsid w:val="007E3270"/>
    <w:rsid w:val="007E699C"/>
    <w:rsid w:val="007E71E1"/>
    <w:rsid w:val="007E79B3"/>
    <w:rsid w:val="007F0F73"/>
    <w:rsid w:val="007F1648"/>
    <w:rsid w:val="007F164C"/>
    <w:rsid w:val="007F223B"/>
    <w:rsid w:val="007F3024"/>
    <w:rsid w:val="007F3C13"/>
    <w:rsid w:val="007F5AA2"/>
    <w:rsid w:val="007F5DC3"/>
    <w:rsid w:val="007F62F5"/>
    <w:rsid w:val="00804496"/>
    <w:rsid w:val="00805ADC"/>
    <w:rsid w:val="00807622"/>
    <w:rsid w:val="00807A49"/>
    <w:rsid w:val="00810620"/>
    <w:rsid w:val="008147FA"/>
    <w:rsid w:val="008148AA"/>
    <w:rsid w:val="0081496C"/>
    <w:rsid w:val="00815DB9"/>
    <w:rsid w:val="00816691"/>
    <w:rsid w:val="008169D1"/>
    <w:rsid w:val="00816E23"/>
    <w:rsid w:val="00816E2D"/>
    <w:rsid w:val="0081702C"/>
    <w:rsid w:val="008171CC"/>
    <w:rsid w:val="00817D34"/>
    <w:rsid w:val="00820B4A"/>
    <w:rsid w:val="008242AE"/>
    <w:rsid w:val="00824DF2"/>
    <w:rsid w:val="00825186"/>
    <w:rsid w:val="00826819"/>
    <w:rsid w:val="008270BE"/>
    <w:rsid w:val="00827673"/>
    <w:rsid w:val="00827B22"/>
    <w:rsid w:val="00830535"/>
    <w:rsid w:val="00831364"/>
    <w:rsid w:val="00831A94"/>
    <w:rsid w:val="008328D8"/>
    <w:rsid w:val="00832970"/>
    <w:rsid w:val="0083433F"/>
    <w:rsid w:val="008343FF"/>
    <w:rsid w:val="00834642"/>
    <w:rsid w:val="00836889"/>
    <w:rsid w:val="008375B9"/>
    <w:rsid w:val="00837AA5"/>
    <w:rsid w:val="00840BC4"/>
    <w:rsid w:val="00841D52"/>
    <w:rsid w:val="00842694"/>
    <w:rsid w:val="008428AA"/>
    <w:rsid w:val="008436B4"/>
    <w:rsid w:val="008441F5"/>
    <w:rsid w:val="00844240"/>
    <w:rsid w:val="00844FC9"/>
    <w:rsid w:val="008453A3"/>
    <w:rsid w:val="00845F96"/>
    <w:rsid w:val="00846C16"/>
    <w:rsid w:val="00846D04"/>
    <w:rsid w:val="008474A6"/>
    <w:rsid w:val="008479B8"/>
    <w:rsid w:val="00850F72"/>
    <w:rsid w:val="00851D26"/>
    <w:rsid w:val="00851DD2"/>
    <w:rsid w:val="00853591"/>
    <w:rsid w:val="00855325"/>
    <w:rsid w:val="00856ABC"/>
    <w:rsid w:val="00857315"/>
    <w:rsid w:val="0085751D"/>
    <w:rsid w:val="00860EAD"/>
    <w:rsid w:val="008615FD"/>
    <w:rsid w:val="00862767"/>
    <w:rsid w:val="008635C6"/>
    <w:rsid w:val="00865BD4"/>
    <w:rsid w:val="00866442"/>
    <w:rsid w:val="00866662"/>
    <w:rsid w:val="00867447"/>
    <w:rsid w:val="008718B1"/>
    <w:rsid w:val="00872778"/>
    <w:rsid w:val="008731D4"/>
    <w:rsid w:val="00873794"/>
    <w:rsid w:val="00873D06"/>
    <w:rsid w:val="008742E3"/>
    <w:rsid w:val="008742F5"/>
    <w:rsid w:val="00874551"/>
    <w:rsid w:val="0087492A"/>
    <w:rsid w:val="008755CF"/>
    <w:rsid w:val="008761D3"/>
    <w:rsid w:val="008765D0"/>
    <w:rsid w:val="008771E8"/>
    <w:rsid w:val="0087791A"/>
    <w:rsid w:val="00880A91"/>
    <w:rsid w:val="0088273C"/>
    <w:rsid w:val="00883A95"/>
    <w:rsid w:val="00883DE0"/>
    <w:rsid w:val="00884F1F"/>
    <w:rsid w:val="00885BD5"/>
    <w:rsid w:val="00885BD9"/>
    <w:rsid w:val="00886393"/>
    <w:rsid w:val="0088674C"/>
    <w:rsid w:val="008878CC"/>
    <w:rsid w:val="00887A22"/>
    <w:rsid w:val="008916BF"/>
    <w:rsid w:val="00891B2F"/>
    <w:rsid w:val="00893D42"/>
    <w:rsid w:val="00893F7F"/>
    <w:rsid w:val="00895B18"/>
    <w:rsid w:val="008961BF"/>
    <w:rsid w:val="00897C90"/>
    <w:rsid w:val="00897EAF"/>
    <w:rsid w:val="008A013A"/>
    <w:rsid w:val="008A17E3"/>
    <w:rsid w:val="008A37BC"/>
    <w:rsid w:val="008A3DC3"/>
    <w:rsid w:val="008A3FD3"/>
    <w:rsid w:val="008A4BF4"/>
    <w:rsid w:val="008A5826"/>
    <w:rsid w:val="008A77B9"/>
    <w:rsid w:val="008B012B"/>
    <w:rsid w:val="008B0384"/>
    <w:rsid w:val="008B19C9"/>
    <w:rsid w:val="008B52B2"/>
    <w:rsid w:val="008B7082"/>
    <w:rsid w:val="008B7250"/>
    <w:rsid w:val="008C0314"/>
    <w:rsid w:val="008C0F62"/>
    <w:rsid w:val="008C134A"/>
    <w:rsid w:val="008C40AE"/>
    <w:rsid w:val="008C4436"/>
    <w:rsid w:val="008C46A5"/>
    <w:rsid w:val="008C542D"/>
    <w:rsid w:val="008C6ABF"/>
    <w:rsid w:val="008C73E3"/>
    <w:rsid w:val="008C7B92"/>
    <w:rsid w:val="008D0EE7"/>
    <w:rsid w:val="008D1D92"/>
    <w:rsid w:val="008D28E5"/>
    <w:rsid w:val="008D3BF6"/>
    <w:rsid w:val="008D6DDB"/>
    <w:rsid w:val="008E01DF"/>
    <w:rsid w:val="008E02C5"/>
    <w:rsid w:val="008E078E"/>
    <w:rsid w:val="008E0CB3"/>
    <w:rsid w:val="008E1C96"/>
    <w:rsid w:val="008E1E98"/>
    <w:rsid w:val="008E2080"/>
    <w:rsid w:val="008E31A8"/>
    <w:rsid w:val="008E4E82"/>
    <w:rsid w:val="008E4F25"/>
    <w:rsid w:val="008E5ADD"/>
    <w:rsid w:val="008E6DE0"/>
    <w:rsid w:val="008E6E6D"/>
    <w:rsid w:val="008F0C4B"/>
    <w:rsid w:val="008F0CD1"/>
    <w:rsid w:val="008F0FF9"/>
    <w:rsid w:val="008F3D83"/>
    <w:rsid w:val="008F53EB"/>
    <w:rsid w:val="008F71BF"/>
    <w:rsid w:val="008F7B32"/>
    <w:rsid w:val="008F7CE5"/>
    <w:rsid w:val="0090300B"/>
    <w:rsid w:val="009033D6"/>
    <w:rsid w:val="0090392F"/>
    <w:rsid w:val="009045F9"/>
    <w:rsid w:val="00906C4B"/>
    <w:rsid w:val="00907539"/>
    <w:rsid w:val="00907B24"/>
    <w:rsid w:val="00907C7C"/>
    <w:rsid w:val="009129A9"/>
    <w:rsid w:val="00914F52"/>
    <w:rsid w:val="00915315"/>
    <w:rsid w:val="009204E3"/>
    <w:rsid w:val="009235EF"/>
    <w:rsid w:val="009236F8"/>
    <w:rsid w:val="0092442A"/>
    <w:rsid w:val="0092506B"/>
    <w:rsid w:val="00925770"/>
    <w:rsid w:val="00927971"/>
    <w:rsid w:val="00927A84"/>
    <w:rsid w:val="00927CF4"/>
    <w:rsid w:val="00927F7D"/>
    <w:rsid w:val="00930219"/>
    <w:rsid w:val="00930E7F"/>
    <w:rsid w:val="00931A27"/>
    <w:rsid w:val="00931CE1"/>
    <w:rsid w:val="0093351F"/>
    <w:rsid w:val="009336A9"/>
    <w:rsid w:val="00933F1B"/>
    <w:rsid w:val="00934371"/>
    <w:rsid w:val="009406EF"/>
    <w:rsid w:val="00941EC3"/>
    <w:rsid w:val="00944E9D"/>
    <w:rsid w:val="00945021"/>
    <w:rsid w:val="0094599F"/>
    <w:rsid w:val="0094610A"/>
    <w:rsid w:val="00951A38"/>
    <w:rsid w:val="00951A82"/>
    <w:rsid w:val="00952D45"/>
    <w:rsid w:val="00952E74"/>
    <w:rsid w:val="00953215"/>
    <w:rsid w:val="009535B0"/>
    <w:rsid w:val="00955A49"/>
    <w:rsid w:val="00955E5E"/>
    <w:rsid w:val="009567F6"/>
    <w:rsid w:val="00960501"/>
    <w:rsid w:val="0096234D"/>
    <w:rsid w:val="0096353C"/>
    <w:rsid w:val="00966F5F"/>
    <w:rsid w:val="00967E9E"/>
    <w:rsid w:val="00970756"/>
    <w:rsid w:val="0097205C"/>
    <w:rsid w:val="0097259A"/>
    <w:rsid w:val="00972922"/>
    <w:rsid w:val="00973382"/>
    <w:rsid w:val="00973968"/>
    <w:rsid w:val="0097404E"/>
    <w:rsid w:val="0097451B"/>
    <w:rsid w:val="00974927"/>
    <w:rsid w:val="00976E36"/>
    <w:rsid w:val="009773F4"/>
    <w:rsid w:val="00977E2A"/>
    <w:rsid w:val="00982BC0"/>
    <w:rsid w:val="009836D6"/>
    <w:rsid w:val="00984618"/>
    <w:rsid w:val="00985205"/>
    <w:rsid w:val="00985952"/>
    <w:rsid w:val="00986FDA"/>
    <w:rsid w:val="009901E7"/>
    <w:rsid w:val="00991518"/>
    <w:rsid w:val="00991F00"/>
    <w:rsid w:val="00992FDE"/>
    <w:rsid w:val="0099387B"/>
    <w:rsid w:val="00993A6C"/>
    <w:rsid w:val="00993F91"/>
    <w:rsid w:val="00994F3C"/>
    <w:rsid w:val="00995DAE"/>
    <w:rsid w:val="00997935"/>
    <w:rsid w:val="009A0AD6"/>
    <w:rsid w:val="009A10BD"/>
    <w:rsid w:val="009A25B5"/>
    <w:rsid w:val="009A2671"/>
    <w:rsid w:val="009A3AC0"/>
    <w:rsid w:val="009A4872"/>
    <w:rsid w:val="009A618A"/>
    <w:rsid w:val="009A62C0"/>
    <w:rsid w:val="009A66AD"/>
    <w:rsid w:val="009A6D13"/>
    <w:rsid w:val="009A726A"/>
    <w:rsid w:val="009B0618"/>
    <w:rsid w:val="009B0F96"/>
    <w:rsid w:val="009B12E2"/>
    <w:rsid w:val="009B254E"/>
    <w:rsid w:val="009B31E0"/>
    <w:rsid w:val="009B383E"/>
    <w:rsid w:val="009B3DB8"/>
    <w:rsid w:val="009B3E5D"/>
    <w:rsid w:val="009B3EFE"/>
    <w:rsid w:val="009B63AC"/>
    <w:rsid w:val="009B6CA6"/>
    <w:rsid w:val="009B727C"/>
    <w:rsid w:val="009B7CE9"/>
    <w:rsid w:val="009B7EFC"/>
    <w:rsid w:val="009B7FB2"/>
    <w:rsid w:val="009C0D94"/>
    <w:rsid w:val="009C1586"/>
    <w:rsid w:val="009C3370"/>
    <w:rsid w:val="009C33EC"/>
    <w:rsid w:val="009C41D1"/>
    <w:rsid w:val="009C5468"/>
    <w:rsid w:val="009D07AA"/>
    <w:rsid w:val="009D0A03"/>
    <w:rsid w:val="009D22AE"/>
    <w:rsid w:val="009D2413"/>
    <w:rsid w:val="009D4B17"/>
    <w:rsid w:val="009D511C"/>
    <w:rsid w:val="009D526C"/>
    <w:rsid w:val="009D7228"/>
    <w:rsid w:val="009D729B"/>
    <w:rsid w:val="009E149E"/>
    <w:rsid w:val="009E23C9"/>
    <w:rsid w:val="009E6698"/>
    <w:rsid w:val="009E697C"/>
    <w:rsid w:val="009E7437"/>
    <w:rsid w:val="009E76B6"/>
    <w:rsid w:val="009E7879"/>
    <w:rsid w:val="009E7914"/>
    <w:rsid w:val="009F0378"/>
    <w:rsid w:val="009F1189"/>
    <w:rsid w:val="009F12CD"/>
    <w:rsid w:val="009F17F8"/>
    <w:rsid w:val="009F18FC"/>
    <w:rsid w:val="009F2410"/>
    <w:rsid w:val="009F296B"/>
    <w:rsid w:val="009F2A12"/>
    <w:rsid w:val="009F6830"/>
    <w:rsid w:val="00A046D2"/>
    <w:rsid w:val="00A04EE8"/>
    <w:rsid w:val="00A060BA"/>
    <w:rsid w:val="00A06257"/>
    <w:rsid w:val="00A06ABA"/>
    <w:rsid w:val="00A07AFC"/>
    <w:rsid w:val="00A07F2B"/>
    <w:rsid w:val="00A10D6B"/>
    <w:rsid w:val="00A13262"/>
    <w:rsid w:val="00A13DBA"/>
    <w:rsid w:val="00A15237"/>
    <w:rsid w:val="00A153B1"/>
    <w:rsid w:val="00A1583E"/>
    <w:rsid w:val="00A1648F"/>
    <w:rsid w:val="00A16878"/>
    <w:rsid w:val="00A17079"/>
    <w:rsid w:val="00A17EC3"/>
    <w:rsid w:val="00A20032"/>
    <w:rsid w:val="00A2142D"/>
    <w:rsid w:val="00A21721"/>
    <w:rsid w:val="00A225EE"/>
    <w:rsid w:val="00A25666"/>
    <w:rsid w:val="00A25831"/>
    <w:rsid w:val="00A307C1"/>
    <w:rsid w:val="00A307DD"/>
    <w:rsid w:val="00A30C98"/>
    <w:rsid w:val="00A30D39"/>
    <w:rsid w:val="00A3174E"/>
    <w:rsid w:val="00A31B83"/>
    <w:rsid w:val="00A333F0"/>
    <w:rsid w:val="00A33921"/>
    <w:rsid w:val="00A33C73"/>
    <w:rsid w:val="00A34BAF"/>
    <w:rsid w:val="00A35843"/>
    <w:rsid w:val="00A35A11"/>
    <w:rsid w:val="00A368B4"/>
    <w:rsid w:val="00A36A21"/>
    <w:rsid w:val="00A36ECA"/>
    <w:rsid w:val="00A374BA"/>
    <w:rsid w:val="00A42318"/>
    <w:rsid w:val="00A4233D"/>
    <w:rsid w:val="00A4262B"/>
    <w:rsid w:val="00A436C6"/>
    <w:rsid w:val="00A44B58"/>
    <w:rsid w:val="00A44D8F"/>
    <w:rsid w:val="00A45B26"/>
    <w:rsid w:val="00A46D01"/>
    <w:rsid w:val="00A4736C"/>
    <w:rsid w:val="00A47925"/>
    <w:rsid w:val="00A47B0C"/>
    <w:rsid w:val="00A50950"/>
    <w:rsid w:val="00A5326A"/>
    <w:rsid w:val="00A5350B"/>
    <w:rsid w:val="00A53682"/>
    <w:rsid w:val="00A539C7"/>
    <w:rsid w:val="00A54E92"/>
    <w:rsid w:val="00A569A3"/>
    <w:rsid w:val="00A56FCD"/>
    <w:rsid w:val="00A5753A"/>
    <w:rsid w:val="00A57A68"/>
    <w:rsid w:val="00A608FF"/>
    <w:rsid w:val="00A633FE"/>
    <w:rsid w:val="00A65ED9"/>
    <w:rsid w:val="00A6608B"/>
    <w:rsid w:val="00A66978"/>
    <w:rsid w:val="00A72C0C"/>
    <w:rsid w:val="00A72D35"/>
    <w:rsid w:val="00A73BC7"/>
    <w:rsid w:val="00A73FDB"/>
    <w:rsid w:val="00A74173"/>
    <w:rsid w:val="00A747C5"/>
    <w:rsid w:val="00A7549F"/>
    <w:rsid w:val="00A75E78"/>
    <w:rsid w:val="00A75FCF"/>
    <w:rsid w:val="00A76B56"/>
    <w:rsid w:val="00A772B9"/>
    <w:rsid w:val="00A7731A"/>
    <w:rsid w:val="00A77EDE"/>
    <w:rsid w:val="00A81F50"/>
    <w:rsid w:val="00A83CFD"/>
    <w:rsid w:val="00A83EC7"/>
    <w:rsid w:val="00A84175"/>
    <w:rsid w:val="00A84775"/>
    <w:rsid w:val="00A84D15"/>
    <w:rsid w:val="00A864EC"/>
    <w:rsid w:val="00A86BA9"/>
    <w:rsid w:val="00A87404"/>
    <w:rsid w:val="00A91E2C"/>
    <w:rsid w:val="00A92249"/>
    <w:rsid w:val="00A92E13"/>
    <w:rsid w:val="00A92E17"/>
    <w:rsid w:val="00A9302D"/>
    <w:rsid w:val="00A93610"/>
    <w:rsid w:val="00A955BD"/>
    <w:rsid w:val="00A95AAE"/>
    <w:rsid w:val="00A97074"/>
    <w:rsid w:val="00AA0AC0"/>
    <w:rsid w:val="00AA155D"/>
    <w:rsid w:val="00AA1A11"/>
    <w:rsid w:val="00AA2F8D"/>
    <w:rsid w:val="00AA37A2"/>
    <w:rsid w:val="00AA3CA4"/>
    <w:rsid w:val="00AA41CA"/>
    <w:rsid w:val="00AA473E"/>
    <w:rsid w:val="00AA4955"/>
    <w:rsid w:val="00AA4FBB"/>
    <w:rsid w:val="00AA56F3"/>
    <w:rsid w:val="00AA607C"/>
    <w:rsid w:val="00AA6117"/>
    <w:rsid w:val="00AA7407"/>
    <w:rsid w:val="00AA75EA"/>
    <w:rsid w:val="00AA7BE8"/>
    <w:rsid w:val="00AA7FBF"/>
    <w:rsid w:val="00AB0C05"/>
    <w:rsid w:val="00AB0DC4"/>
    <w:rsid w:val="00AB1980"/>
    <w:rsid w:val="00AB2028"/>
    <w:rsid w:val="00AB3BD4"/>
    <w:rsid w:val="00AB4F35"/>
    <w:rsid w:val="00AB5CB7"/>
    <w:rsid w:val="00AB5D40"/>
    <w:rsid w:val="00AB62B7"/>
    <w:rsid w:val="00AB7138"/>
    <w:rsid w:val="00AB725C"/>
    <w:rsid w:val="00AB7DA4"/>
    <w:rsid w:val="00AC0AE5"/>
    <w:rsid w:val="00AC118A"/>
    <w:rsid w:val="00AC21C9"/>
    <w:rsid w:val="00AC52BE"/>
    <w:rsid w:val="00AC5678"/>
    <w:rsid w:val="00AC5C68"/>
    <w:rsid w:val="00AC6748"/>
    <w:rsid w:val="00AD023C"/>
    <w:rsid w:val="00AD0BAD"/>
    <w:rsid w:val="00AD0CEC"/>
    <w:rsid w:val="00AD1A1C"/>
    <w:rsid w:val="00AD3B67"/>
    <w:rsid w:val="00AD3BDB"/>
    <w:rsid w:val="00AD3D73"/>
    <w:rsid w:val="00AD434D"/>
    <w:rsid w:val="00AD4367"/>
    <w:rsid w:val="00AD4B5B"/>
    <w:rsid w:val="00AD4DB7"/>
    <w:rsid w:val="00AD53D8"/>
    <w:rsid w:val="00AD572C"/>
    <w:rsid w:val="00AD64C5"/>
    <w:rsid w:val="00AD78CC"/>
    <w:rsid w:val="00AE1423"/>
    <w:rsid w:val="00AE2309"/>
    <w:rsid w:val="00AE3229"/>
    <w:rsid w:val="00AE616A"/>
    <w:rsid w:val="00AF11DB"/>
    <w:rsid w:val="00AF19FD"/>
    <w:rsid w:val="00AF1BD9"/>
    <w:rsid w:val="00AF2756"/>
    <w:rsid w:val="00AF2BD9"/>
    <w:rsid w:val="00AF2F6D"/>
    <w:rsid w:val="00AF4BB8"/>
    <w:rsid w:val="00AF5953"/>
    <w:rsid w:val="00AF731B"/>
    <w:rsid w:val="00B00393"/>
    <w:rsid w:val="00B01144"/>
    <w:rsid w:val="00B03A46"/>
    <w:rsid w:val="00B03CC7"/>
    <w:rsid w:val="00B03F04"/>
    <w:rsid w:val="00B04AF1"/>
    <w:rsid w:val="00B075B8"/>
    <w:rsid w:val="00B0764A"/>
    <w:rsid w:val="00B07CB5"/>
    <w:rsid w:val="00B07DB1"/>
    <w:rsid w:val="00B10FDF"/>
    <w:rsid w:val="00B11104"/>
    <w:rsid w:val="00B1121E"/>
    <w:rsid w:val="00B11CBF"/>
    <w:rsid w:val="00B13169"/>
    <w:rsid w:val="00B15D4E"/>
    <w:rsid w:val="00B16CB7"/>
    <w:rsid w:val="00B17E4F"/>
    <w:rsid w:val="00B212CB"/>
    <w:rsid w:val="00B213D6"/>
    <w:rsid w:val="00B214D3"/>
    <w:rsid w:val="00B21D28"/>
    <w:rsid w:val="00B2268C"/>
    <w:rsid w:val="00B229FA"/>
    <w:rsid w:val="00B22D66"/>
    <w:rsid w:val="00B2430B"/>
    <w:rsid w:val="00B24B2B"/>
    <w:rsid w:val="00B30A00"/>
    <w:rsid w:val="00B30C3D"/>
    <w:rsid w:val="00B31780"/>
    <w:rsid w:val="00B321D5"/>
    <w:rsid w:val="00B324D6"/>
    <w:rsid w:val="00B33646"/>
    <w:rsid w:val="00B3408F"/>
    <w:rsid w:val="00B348CF"/>
    <w:rsid w:val="00B34B46"/>
    <w:rsid w:val="00B35B15"/>
    <w:rsid w:val="00B36299"/>
    <w:rsid w:val="00B36461"/>
    <w:rsid w:val="00B36A48"/>
    <w:rsid w:val="00B36F1A"/>
    <w:rsid w:val="00B41D58"/>
    <w:rsid w:val="00B421C4"/>
    <w:rsid w:val="00B43F7A"/>
    <w:rsid w:val="00B44289"/>
    <w:rsid w:val="00B44878"/>
    <w:rsid w:val="00B45440"/>
    <w:rsid w:val="00B45AB6"/>
    <w:rsid w:val="00B46619"/>
    <w:rsid w:val="00B46B94"/>
    <w:rsid w:val="00B529D2"/>
    <w:rsid w:val="00B549F3"/>
    <w:rsid w:val="00B56F9C"/>
    <w:rsid w:val="00B570EC"/>
    <w:rsid w:val="00B61282"/>
    <w:rsid w:val="00B61C65"/>
    <w:rsid w:val="00B621FF"/>
    <w:rsid w:val="00B636BC"/>
    <w:rsid w:val="00B642D0"/>
    <w:rsid w:val="00B6469F"/>
    <w:rsid w:val="00B65DC3"/>
    <w:rsid w:val="00B66222"/>
    <w:rsid w:val="00B66673"/>
    <w:rsid w:val="00B66D81"/>
    <w:rsid w:val="00B67B91"/>
    <w:rsid w:val="00B703EA"/>
    <w:rsid w:val="00B70B40"/>
    <w:rsid w:val="00B71A98"/>
    <w:rsid w:val="00B7275D"/>
    <w:rsid w:val="00B74153"/>
    <w:rsid w:val="00B74414"/>
    <w:rsid w:val="00B760AF"/>
    <w:rsid w:val="00B76EA2"/>
    <w:rsid w:val="00B77173"/>
    <w:rsid w:val="00B775B5"/>
    <w:rsid w:val="00B775F1"/>
    <w:rsid w:val="00B80356"/>
    <w:rsid w:val="00B80E31"/>
    <w:rsid w:val="00B80E94"/>
    <w:rsid w:val="00B8266F"/>
    <w:rsid w:val="00B83181"/>
    <w:rsid w:val="00B837B3"/>
    <w:rsid w:val="00B840F0"/>
    <w:rsid w:val="00B86AEB"/>
    <w:rsid w:val="00B8730A"/>
    <w:rsid w:val="00B900D8"/>
    <w:rsid w:val="00B903A2"/>
    <w:rsid w:val="00B91447"/>
    <w:rsid w:val="00B92935"/>
    <w:rsid w:val="00B9388F"/>
    <w:rsid w:val="00B94F5B"/>
    <w:rsid w:val="00B95007"/>
    <w:rsid w:val="00B956D3"/>
    <w:rsid w:val="00B9671A"/>
    <w:rsid w:val="00B97754"/>
    <w:rsid w:val="00BA08D2"/>
    <w:rsid w:val="00BA1D78"/>
    <w:rsid w:val="00BA220E"/>
    <w:rsid w:val="00BA246D"/>
    <w:rsid w:val="00BA25F6"/>
    <w:rsid w:val="00BA3187"/>
    <w:rsid w:val="00BA331D"/>
    <w:rsid w:val="00BA3569"/>
    <w:rsid w:val="00BA4CFC"/>
    <w:rsid w:val="00BA615A"/>
    <w:rsid w:val="00BA648E"/>
    <w:rsid w:val="00BB1931"/>
    <w:rsid w:val="00BB1ED1"/>
    <w:rsid w:val="00BB225F"/>
    <w:rsid w:val="00BB350E"/>
    <w:rsid w:val="00BB4043"/>
    <w:rsid w:val="00BB467C"/>
    <w:rsid w:val="00BB5739"/>
    <w:rsid w:val="00BB6373"/>
    <w:rsid w:val="00BB63A8"/>
    <w:rsid w:val="00BB6824"/>
    <w:rsid w:val="00BB7556"/>
    <w:rsid w:val="00BB79CA"/>
    <w:rsid w:val="00BC02F3"/>
    <w:rsid w:val="00BC0A2F"/>
    <w:rsid w:val="00BC0D68"/>
    <w:rsid w:val="00BC0F82"/>
    <w:rsid w:val="00BC13C3"/>
    <w:rsid w:val="00BC1FB7"/>
    <w:rsid w:val="00BC2048"/>
    <w:rsid w:val="00BC2FF5"/>
    <w:rsid w:val="00BC3E80"/>
    <w:rsid w:val="00BC4BA8"/>
    <w:rsid w:val="00BC5CD2"/>
    <w:rsid w:val="00BC613E"/>
    <w:rsid w:val="00BC6FE0"/>
    <w:rsid w:val="00BC71A0"/>
    <w:rsid w:val="00BC7655"/>
    <w:rsid w:val="00BC7F81"/>
    <w:rsid w:val="00BD2977"/>
    <w:rsid w:val="00BD3161"/>
    <w:rsid w:val="00BD3190"/>
    <w:rsid w:val="00BD5BD6"/>
    <w:rsid w:val="00BD5FC0"/>
    <w:rsid w:val="00BD6F46"/>
    <w:rsid w:val="00BD7EB4"/>
    <w:rsid w:val="00BE0C90"/>
    <w:rsid w:val="00BE14E7"/>
    <w:rsid w:val="00BE16C6"/>
    <w:rsid w:val="00BE263C"/>
    <w:rsid w:val="00BE2671"/>
    <w:rsid w:val="00BE307D"/>
    <w:rsid w:val="00BE3187"/>
    <w:rsid w:val="00BE31F4"/>
    <w:rsid w:val="00BE3AE0"/>
    <w:rsid w:val="00BF042A"/>
    <w:rsid w:val="00BF0784"/>
    <w:rsid w:val="00BF1771"/>
    <w:rsid w:val="00BF1CFC"/>
    <w:rsid w:val="00BF1D18"/>
    <w:rsid w:val="00BF3C88"/>
    <w:rsid w:val="00BF403E"/>
    <w:rsid w:val="00BF4196"/>
    <w:rsid w:val="00BF4A44"/>
    <w:rsid w:val="00BF4FB9"/>
    <w:rsid w:val="00BF72BE"/>
    <w:rsid w:val="00BF753A"/>
    <w:rsid w:val="00C00FD8"/>
    <w:rsid w:val="00C01171"/>
    <w:rsid w:val="00C01CAB"/>
    <w:rsid w:val="00C01E14"/>
    <w:rsid w:val="00C02370"/>
    <w:rsid w:val="00C025BE"/>
    <w:rsid w:val="00C038C3"/>
    <w:rsid w:val="00C03BCE"/>
    <w:rsid w:val="00C04A08"/>
    <w:rsid w:val="00C06A86"/>
    <w:rsid w:val="00C1148E"/>
    <w:rsid w:val="00C11CF2"/>
    <w:rsid w:val="00C11D4E"/>
    <w:rsid w:val="00C12E36"/>
    <w:rsid w:val="00C15698"/>
    <w:rsid w:val="00C167AD"/>
    <w:rsid w:val="00C16C6C"/>
    <w:rsid w:val="00C21A14"/>
    <w:rsid w:val="00C2204D"/>
    <w:rsid w:val="00C222A9"/>
    <w:rsid w:val="00C226AB"/>
    <w:rsid w:val="00C22E76"/>
    <w:rsid w:val="00C237F7"/>
    <w:rsid w:val="00C24001"/>
    <w:rsid w:val="00C25688"/>
    <w:rsid w:val="00C2662F"/>
    <w:rsid w:val="00C26DB3"/>
    <w:rsid w:val="00C274E8"/>
    <w:rsid w:val="00C27F65"/>
    <w:rsid w:val="00C3074F"/>
    <w:rsid w:val="00C319A3"/>
    <w:rsid w:val="00C34F75"/>
    <w:rsid w:val="00C36068"/>
    <w:rsid w:val="00C3666F"/>
    <w:rsid w:val="00C370BD"/>
    <w:rsid w:val="00C374CD"/>
    <w:rsid w:val="00C40773"/>
    <w:rsid w:val="00C408F7"/>
    <w:rsid w:val="00C40A88"/>
    <w:rsid w:val="00C41C11"/>
    <w:rsid w:val="00C42485"/>
    <w:rsid w:val="00C43F55"/>
    <w:rsid w:val="00C47018"/>
    <w:rsid w:val="00C502ED"/>
    <w:rsid w:val="00C510E8"/>
    <w:rsid w:val="00C521AB"/>
    <w:rsid w:val="00C53271"/>
    <w:rsid w:val="00C53553"/>
    <w:rsid w:val="00C54333"/>
    <w:rsid w:val="00C54AE0"/>
    <w:rsid w:val="00C5512D"/>
    <w:rsid w:val="00C55A63"/>
    <w:rsid w:val="00C55B04"/>
    <w:rsid w:val="00C56508"/>
    <w:rsid w:val="00C56C7B"/>
    <w:rsid w:val="00C57616"/>
    <w:rsid w:val="00C626CA"/>
    <w:rsid w:val="00C62F65"/>
    <w:rsid w:val="00C6417A"/>
    <w:rsid w:val="00C64B5C"/>
    <w:rsid w:val="00C65762"/>
    <w:rsid w:val="00C677A7"/>
    <w:rsid w:val="00C705BA"/>
    <w:rsid w:val="00C7161B"/>
    <w:rsid w:val="00C71822"/>
    <w:rsid w:val="00C72662"/>
    <w:rsid w:val="00C73D29"/>
    <w:rsid w:val="00C743BD"/>
    <w:rsid w:val="00C75770"/>
    <w:rsid w:val="00C757C6"/>
    <w:rsid w:val="00C75E56"/>
    <w:rsid w:val="00C760F9"/>
    <w:rsid w:val="00C80822"/>
    <w:rsid w:val="00C80C51"/>
    <w:rsid w:val="00C82048"/>
    <w:rsid w:val="00C822CD"/>
    <w:rsid w:val="00C840D0"/>
    <w:rsid w:val="00C859B9"/>
    <w:rsid w:val="00C865CE"/>
    <w:rsid w:val="00C87996"/>
    <w:rsid w:val="00C87BD1"/>
    <w:rsid w:val="00C905BF"/>
    <w:rsid w:val="00C91AE1"/>
    <w:rsid w:val="00C91BE0"/>
    <w:rsid w:val="00C92A23"/>
    <w:rsid w:val="00C93330"/>
    <w:rsid w:val="00C94F0A"/>
    <w:rsid w:val="00C96222"/>
    <w:rsid w:val="00C97B2B"/>
    <w:rsid w:val="00C97C35"/>
    <w:rsid w:val="00CA1C83"/>
    <w:rsid w:val="00CA2920"/>
    <w:rsid w:val="00CA2921"/>
    <w:rsid w:val="00CA2F1E"/>
    <w:rsid w:val="00CA56B7"/>
    <w:rsid w:val="00CA5B3A"/>
    <w:rsid w:val="00CA5E75"/>
    <w:rsid w:val="00CA63F1"/>
    <w:rsid w:val="00CA6CEA"/>
    <w:rsid w:val="00CA78FB"/>
    <w:rsid w:val="00CA7909"/>
    <w:rsid w:val="00CA7F0A"/>
    <w:rsid w:val="00CB006C"/>
    <w:rsid w:val="00CB1456"/>
    <w:rsid w:val="00CB1B3A"/>
    <w:rsid w:val="00CB1FC0"/>
    <w:rsid w:val="00CB32C6"/>
    <w:rsid w:val="00CB353C"/>
    <w:rsid w:val="00CB42D6"/>
    <w:rsid w:val="00CB62F1"/>
    <w:rsid w:val="00CB6454"/>
    <w:rsid w:val="00CB6DBE"/>
    <w:rsid w:val="00CB6FA8"/>
    <w:rsid w:val="00CC002B"/>
    <w:rsid w:val="00CC0A88"/>
    <w:rsid w:val="00CC100E"/>
    <w:rsid w:val="00CC2A00"/>
    <w:rsid w:val="00CC3DF2"/>
    <w:rsid w:val="00CC45AD"/>
    <w:rsid w:val="00CC51FF"/>
    <w:rsid w:val="00CC5A5E"/>
    <w:rsid w:val="00CC7416"/>
    <w:rsid w:val="00CC7696"/>
    <w:rsid w:val="00CC7C98"/>
    <w:rsid w:val="00CD0BE5"/>
    <w:rsid w:val="00CD0EDF"/>
    <w:rsid w:val="00CD14DE"/>
    <w:rsid w:val="00CD2D33"/>
    <w:rsid w:val="00CD2DB9"/>
    <w:rsid w:val="00CD3900"/>
    <w:rsid w:val="00CD3EC1"/>
    <w:rsid w:val="00CD4066"/>
    <w:rsid w:val="00CD40CF"/>
    <w:rsid w:val="00CD479E"/>
    <w:rsid w:val="00CD5570"/>
    <w:rsid w:val="00CD5954"/>
    <w:rsid w:val="00CD7306"/>
    <w:rsid w:val="00CE14CC"/>
    <w:rsid w:val="00CE24BA"/>
    <w:rsid w:val="00CE26A0"/>
    <w:rsid w:val="00CE4C53"/>
    <w:rsid w:val="00CE556D"/>
    <w:rsid w:val="00CE5C7E"/>
    <w:rsid w:val="00CE64D0"/>
    <w:rsid w:val="00CE68FF"/>
    <w:rsid w:val="00CF0DB6"/>
    <w:rsid w:val="00CF1960"/>
    <w:rsid w:val="00CF53EA"/>
    <w:rsid w:val="00D00697"/>
    <w:rsid w:val="00D0076C"/>
    <w:rsid w:val="00D021CA"/>
    <w:rsid w:val="00D0327F"/>
    <w:rsid w:val="00D04248"/>
    <w:rsid w:val="00D06610"/>
    <w:rsid w:val="00D1020A"/>
    <w:rsid w:val="00D1073E"/>
    <w:rsid w:val="00D10BA4"/>
    <w:rsid w:val="00D12186"/>
    <w:rsid w:val="00D12BAB"/>
    <w:rsid w:val="00D13357"/>
    <w:rsid w:val="00D13F19"/>
    <w:rsid w:val="00D1429F"/>
    <w:rsid w:val="00D20052"/>
    <w:rsid w:val="00D21AB7"/>
    <w:rsid w:val="00D220B7"/>
    <w:rsid w:val="00D230BC"/>
    <w:rsid w:val="00D23784"/>
    <w:rsid w:val="00D23C81"/>
    <w:rsid w:val="00D23E3C"/>
    <w:rsid w:val="00D242C0"/>
    <w:rsid w:val="00D24801"/>
    <w:rsid w:val="00D25B7A"/>
    <w:rsid w:val="00D31302"/>
    <w:rsid w:val="00D31E4A"/>
    <w:rsid w:val="00D3341A"/>
    <w:rsid w:val="00D336E9"/>
    <w:rsid w:val="00D342E7"/>
    <w:rsid w:val="00D354B7"/>
    <w:rsid w:val="00D357FF"/>
    <w:rsid w:val="00D35E2D"/>
    <w:rsid w:val="00D37D1E"/>
    <w:rsid w:val="00D40D91"/>
    <w:rsid w:val="00D40FE9"/>
    <w:rsid w:val="00D42096"/>
    <w:rsid w:val="00D44846"/>
    <w:rsid w:val="00D4518D"/>
    <w:rsid w:val="00D45BDD"/>
    <w:rsid w:val="00D469E8"/>
    <w:rsid w:val="00D54535"/>
    <w:rsid w:val="00D55E4A"/>
    <w:rsid w:val="00D56667"/>
    <w:rsid w:val="00D56679"/>
    <w:rsid w:val="00D5676A"/>
    <w:rsid w:val="00D56FA6"/>
    <w:rsid w:val="00D63A2F"/>
    <w:rsid w:val="00D63C9E"/>
    <w:rsid w:val="00D63E22"/>
    <w:rsid w:val="00D65140"/>
    <w:rsid w:val="00D665E8"/>
    <w:rsid w:val="00D66630"/>
    <w:rsid w:val="00D70AAD"/>
    <w:rsid w:val="00D71D04"/>
    <w:rsid w:val="00D725ED"/>
    <w:rsid w:val="00D735C5"/>
    <w:rsid w:val="00D74BC4"/>
    <w:rsid w:val="00D75265"/>
    <w:rsid w:val="00D75B2A"/>
    <w:rsid w:val="00D77281"/>
    <w:rsid w:val="00D804CE"/>
    <w:rsid w:val="00D8075F"/>
    <w:rsid w:val="00D82709"/>
    <w:rsid w:val="00D83369"/>
    <w:rsid w:val="00D842CF"/>
    <w:rsid w:val="00D84995"/>
    <w:rsid w:val="00D84CF5"/>
    <w:rsid w:val="00D84D46"/>
    <w:rsid w:val="00D8565C"/>
    <w:rsid w:val="00D86189"/>
    <w:rsid w:val="00D86CB1"/>
    <w:rsid w:val="00D878F3"/>
    <w:rsid w:val="00D87CF5"/>
    <w:rsid w:val="00D90D2D"/>
    <w:rsid w:val="00D910AA"/>
    <w:rsid w:val="00D91222"/>
    <w:rsid w:val="00D91341"/>
    <w:rsid w:val="00D92E16"/>
    <w:rsid w:val="00D9329B"/>
    <w:rsid w:val="00D9370F"/>
    <w:rsid w:val="00D95597"/>
    <w:rsid w:val="00D964C6"/>
    <w:rsid w:val="00D969AB"/>
    <w:rsid w:val="00D970C1"/>
    <w:rsid w:val="00D97F52"/>
    <w:rsid w:val="00DA00D2"/>
    <w:rsid w:val="00DA122E"/>
    <w:rsid w:val="00DA2AA6"/>
    <w:rsid w:val="00DA511E"/>
    <w:rsid w:val="00DA60E5"/>
    <w:rsid w:val="00DA7C0A"/>
    <w:rsid w:val="00DB00A8"/>
    <w:rsid w:val="00DB1386"/>
    <w:rsid w:val="00DB260F"/>
    <w:rsid w:val="00DB26A2"/>
    <w:rsid w:val="00DB2F76"/>
    <w:rsid w:val="00DB5634"/>
    <w:rsid w:val="00DB5747"/>
    <w:rsid w:val="00DB609C"/>
    <w:rsid w:val="00DB64B4"/>
    <w:rsid w:val="00DB6FC1"/>
    <w:rsid w:val="00DB734F"/>
    <w:rsid w:val="00DB7991"/>
    <w:rsid w:val="00DC02CE"/>
    <w:rsid w:val="00DC0F66"/>
    <w:rsid w:val="00DC2ABA"/>
    <w:rsid w:val="00DC37A5"/>
    <w:rsid w:val="00DC37FC"/>
    <w:rsid w:val="00DC3B90"/>
    <w:rsid w:val="00DC4755"/>
    <w:rsid w:val="00DC4ACF"/>
    <w:rsid w:val="00DC4BF4"/>
    <w:rsid w:val="00DC5D05"/>
    <w:rsid w:val="00DC66D0"/>
    <w:rsid w:val="00DC7307"/>
    <w:rsid w:val="00DC759F"/>
    <w:rsid w:val="00DC7623"/>
    <w:rsid w:val="00DC762E"/>
    <w:rsid w:val="00DD05A3"/>
    <w:rsid w:val="00DD08E6"/>
    <w:rsid w:val="00DD0C4B"/>
    <w:rsid w:val="00DD2FBA"/>
    <w:rsid w:val="00DD3893"/>
    <w:rsid w:val="00DD3C91"/>
    <w:rsid w:val="00DD3D96"/>
    <w:rsid w:val="00DD4CEC"/>
    <w:rsid w:val="00DD538A"/>
    <w:rsid w:val="00DD6136"/>
    <w:rsid w:val="00DD7AE5"/>
    <w:rsid w:val="00DD7D7E"/>
    <w:rsid w:val="00DD7DA7"/>
    <w:rsid w:val="00DE2F1D"/>
    <w:rsid w:val="00DE62C2"/>
    <w:rsid w:val="00DE6C2D"/>
    <w:rsid w:val="00DF11E4"/>
    <w:rsid w:val="00DF1420"/>
    <w:rsid w:val="00DF1B83"/>
    <w:rsid w:val="00DF28F2"/>
    <w:rsid w:val="00DF2ADB"/>
    <w:rsid w:val="00DF330E"/>
    <w:rsid w:val="00DF3C84"/>
    <w:rsid w:val="00DF5827"/>
    <w:rsid w:val="00DF6548"/>
    <w:rsid w:val="00DF656A"/>
    <w:rsid w:val="00DF6604"/>
    <w:rsid w:val="00DF7857"/>
    <w:rsid w:val="00DF789F"/>
    <w:rsid w:val="00DF7C7B"/>
    <w:rsid w:val="00E05972"/>
    <w:rsid w:val="00E06D79"/>
    <w:rsid w:val="00E07508"/>
    <w:rsid w:val="00E07D63"/>
    <w:rsid w:val="00E10926"/>
    <w:rsid w:val="00E1165F"/>
    <w:rsid w:val="00E12560"/>
    <w:rsid w:val="00E12BDE"/>
    <w:rsid w:val="00E137FD"/>
    <w:rsid w:val="00E13CBD"/>
    <w:rsid w:val="00E15C52"/>
    <w:rsid w:val="00E15E83"/>
    <w:rsid w:val="00E16514"/>
    <w:rsid w:val="00E16731"/>
    <w:rsid w:val="00E174A2"/>
    <w:rsid w:val="00E17A4B"/>
    <w:rsid w:val="00E20272"/>
    <w:rsid w:val="00E22069"/>
    <w:rsid w:val="00E2213B"/>
    <w:rsid w:val="00E23E53"/>
    <w:rsid w:val="00E24F2D"/>
    <w:rsid w:val="00E25156"/>
    <w:rsid w:val="00E263E7"/>
    <w:rsid w:val="00E27DB3"/>
    <w:rsid w:val="00E301AE"/>
    <w:rsid w:val="00E30478"/>
    <w:rsid w:val="00E31F2A"/>
    <w:rsid w:val="00E32540"/>
    <w:rsid w:val="00E34908"/>
    <w:rsid w:val="00E34D1D"/>
    <w:rsid w:val="00E34E68"/>
    <w:rsid w:val="00E412E5"/>
    <w:rsid w:val="00E41688"/>
    <w:rsid w:val="00E420E9"/>
    <w:rsid w:val="00E4289D"/>
    <w:rsid w:val="00E438AE"/>
    <w:rsid w:val="00E44010"/>
    <w:rsid w:val="00E44210"/>
    <w:rsid w:val="00E4469D"/>
    <w:rsid w:val="00E45045"/>
    <w:rsid w:val="00E45D29"/>
    <w:rsid w:val="00E53FFE"/>
    <w:rsid w:val="00E542A5"/>
    <w:rsid w:val="00E54995"/>
    <w:rsid w:val="00E5672A"/>
    <w:rsid w:val="00E57403"/>
    <w:rsid w:val="00E602B0"/>
    <w:rsid w:val="00E60E23"/>
    <w:rsid w:val="00E6156B"/>
    <w:rsid w:val="00E62546"/>
    <w:rsid w:val="00E62CCF"/>
    <w:rsid w:val="00E631F8"/>
    <w:rsid w:val="00E6530A"/>
    <w:rsid w:val="00E67704"/>
    <w:rsid w:val="00E67933"/>
    <w:rsid w:val="00E7108F"/>
    <w:rsid w:val="00E7116D"/>
    <w:rsid w:val="00E7154B"/>
    <w:rsid w:val="00E737AD"/>
    <w:rsid w:val="00E7409F"/>
    <w:rsid w:val="00E74293"/>
    <w:rsid w:val="00E74C64"/>
    <w:rsid w:val="00E75D20"/>
    <w:rsid w:val="00E75DB0"/>
    <w:rsid w:val="00E75E70"/>
    <w:rsid w:val="00E76BD1"/>
    <w:rsid w:val="00E807E8"/>
    <w:rsid w:val="00E80937"/>
    <w:rsid w:val="00E81F05"/>
    <w:rsid w:val="00E82BD8"/>
    <w:rsid w:val="00E84406"/>
    <w:rsid w:val="00E856AD"/>
    <w:rsid w:val="00E85E9D"/>
    <w:rsid w:val="00E87BDB"/>
    <w:rsid w:val="00E904FE"/>
    <w:rsid w:val="00E90812"/>
    <w:rsid w:val="00E90923"/>
    <w:rsid w:val="00E918D1"/>
    <w:rsid w:val="00E9297D"/>
    <w:rsid w:val="00E92BBC"/>
    <w:rsid w:val="00E94522"/>
    <w:rsid w:val="00E949B0"/>
    <w:rsid w:val="00E95200"/>
    <w:rsid w:val="00E973AF"/>
    <w:rsid w:val="00EA0124"/>
    <w:rsid w:val="00EA0A4B"/>
    <w:rsid w:val="00EA11B7"/>
    <w:rsid w:val="00EA13D0"/>
    <w:rsid w:val="00EA174C"/>
    <w:rsid w:val="00EA5068"/>
    <w:rsid w:val="00EA5554"/>
    <w:rsid w:val="00EA7EA0"/>
    <w:rsid w:val="00EB2B6A"/>
    <w:rsid w:val="00EB3075"/>
    <w:rsid w:val="00EB3180"/>
    <w:rsid w:val="00EB47AA"/>
    <w:rsid w:val="00EB49C6"/>
    <w:rsid w:val="00EB6098"/>
    <w:rsid w:val="00EB6B12"/>
    <w:rsid w:val="00EC22A5"/>
    <w:rsid w:val="00EC2674"/>
    <w:rsid w:val="00EC2A1A"/>
    <w:rsid w:val="00EC50BB"/>
    <w:rsid w:val="00EC527C"/>
    <w:rsid w:val="00EC60BC"/>
    <w:rsid w:val="00EC6A92"/>
    <w:rsid w:val="00EC6C63"/>
    <w:rsid w:val="00ED0365"/>
    <w:rsid w:val="00ED1673"/>
    <w:rsid w:val="00ED1AB9"/>
    <w:rsid w:val="00ED3336"/>
    <w:rsid w:val="00ED4104"/>
    <w:rsid w:val="00ED4D14"/>
    <w:rsid w:val="00ED4D7D"/>
    <w:rsid w:val="00ED65E5"/>
    <w:rsid w:val="00ED6D7A"/>
    <w:rsid w:val="00ED73D8"/>
    <w:rsid w:val="00ED7DA6"/>
    <w:rsid w:val="00EE03D7"/>
    <w:rsid w:val="00EE2393"/>
    <w:rsid w:val="00EE2B90"/>
    <w:rsid w:val="00EE57B5"/>
    <w:rsid w:val="00EE5A6A"/>
    <w:rsid w:val="00EE5AF0"/>
    <w:rsid w:val="00EE6559"/>
    <w:rsid w:val="00EF05D2"/>
    <w:rsid w:val="00EF0A74"/>
    <w:rsid w:val="00EF0A82"/>
    <w:rsid w:val="00EF1E8E"/>
    <w:rsid w:val="00EF3C94"/>
    <w:rsid w:val="00EF40AC"/>
    <w:rsid w:val="00EF47E6"/>
    <w:rsid w:val="00EF4C89"/>
    <w:rsid w:val="00EF4E5B"/>
    <w:rsid w:val="00EF53AA"/>
    <w:rsid w:val="00EF632A"/>
    <w:rsid w:val="00EF648E"/>
    <w:rsid w:val="00EF7413"/>
    <w:rsid w:val="00F01D99"/>
    <w:rsid w:val="00F026EA"/>
    <w:rsid w:val="00F03E6C"/>
    <w:rsid w:val="00F042C3"/>
    <w:rsid w:val="00F04363"/>
    <w:rsid w:val="00F051AF"/>
    <w:rsid w:val="00F0566E"/>
    <w:rsid w:val="00F057C3"/>
    <w:rsid w:val="00F06068"/>
    <w:rsid w:val="00F0669E"/>
    <w:rsid w:val="00F07C6B"/>
    <w:rsid w:val="00F07FC8"/>
    <w:rsid w:val="00F1042E"/>
    <w:rsid w:val="00F104A6"/>
    <w:rsid w:val="00F10550"/>
    <w:rsid w:val="00F119F9"/>
    <w:rsid w:val="00F11B54"/>
    <w:rsid w:val="00F12A75"/>
    <w:rsid w:val="00F12FC3"/>
    <w:rsid w:val="00F13E00"/>
    <w:rsid w:val="00F13F4C"/>
    <w:rsid w:val="00F147A3"/>
    <w:rsid w:val="00F15DB7"/>
    <w:rsid w:val="00F171BE"/>
    <w:rsid w:val="00F17F7D"/>
    <w:rsid w:val="00F20C85"/>
    <w:rsid w:val="00F22331"/>
    <w:rsid w:val="00F240FA"/>
    <w:rsid w:val="00F241C1"/>
    <w:rsid w:val="00F246E9"/>
    <w:rsid w:val="00F2543D"/>
    <w:rsid w:val="00F2575F"/>
    <w:rsid w:val="00F258A4"/>
    <w:rsid w:val="00F26E07"/>
    <w:rsid w:val="00F2713A"/>
    <w:rsid w:val="00F2771B"/>
    <w:rsid w:val="00F27C10"/>
    <w:rsid w:val="00F27FCD"/>
    <w:rsid w:val="00F3139F"/>
    <w:rsid w:val="00F317C5"/>
    <w:rsid w:val="00F31BB9"/>
    <w:rsid w:val="00F320C7"/>
    <w:rsid w:val="00F32F56"/>
    <w:rsid w:val="00F33596"/>
    <w:rsid w:val="00F33974"/>
    <w:rsid w:val="00F35871"/>
    <w:rsid w:val="00F36054"/>
    <w:rsid w:val="00F36474"/>
    <w:rsid w:val="00F36C5D"/>
    <w:rsid w:val="00F3713E"/>
    <w:rsid w:val="00F40547"/>
    <w:rsid w:val="00F40CAC"/>
    <w:rsid w:val="00F40E6C"/>
    <w:rsid w:val="00F44A4B"/>
    <w:rsid w:val="00F45602"/>
    <w:rsid w:val="00F45F74"/>
    <w:rsid w:val="00F471BB"/>
    <w:rsid w:val="00F5163C"/>
    <w:rsid w:val="00F536A6"/>
    <w:rsid w:val="00F5391F"/>
    <w:rsid w:val="00F562F2"/>
    <w:rsid w:val="00F57DE7"/>
    <w:rsid w:val="00F60D55"/>
    <w:rsid w:val="00F6111D"/>
    <w:rsid w:val="00F61740"/>
    <w:rsid w:val="00F625A6"/>
    <w:rsid w:val="00F629ED"/>
    <w:rsid w:val="00F636FD"/>
    <w:rsid w:val="00F638D9"/>
    <w:rsid w:val="00F64290"/>
    <w:rsid w:val="00F6566A"/>
    <w:rsid w:val="00F65FB6"/>
    <w:rsid w:val="00F67085"/>
    <w:rsid w:val="00F67618"/>
    <w:rsid w:val="00F67D18"/>
    <w:rsid w:val="00F70425"/>
    <w:rsid w:val="00F718CB"/>
    <w:rsid w:val="00F736BE"/>
    <w:rsid w:val="00F77A46"/>
    <w:rsid w:val="00F77ABA"/>
    <w:rsid w:val="00F77E46"/>
    <w:rsid w:val="00F80BBC"/>
    <w:rsid w:val="00F81DB3"/>
    <w:rsid w:val="00F83E61"/>
    <w:rsid w:val="00F85CBC"/>
    <w:rsid w:val="00F86776"/>
    <w:rsid w:val="00F870E5"/>
    <w:rsid w:val="00F870FF"/>
    <w:rsid w:val="00F87996"/>
    <w:rsid w:val="00F879E2"/>
    <w:rsid w:val="00F87AF5"/>
    <w:rsid w:val="00F92AB3"/>
    <w:rsid w:val="00F92BB0"/>
    <w:rsid w:val="00F93448"/>
    <w:rsid w:val="00F93C67"/>
    <w:rsid w:val="00F95987"/>
    <w:rsid w:val="00F96B80"/>
    <w:rsid w:val="00F972CB"/>
    <w:rsid w:val="00F97AE5"/>
    <w:rsid w:val="00FA06BD"/>
    <w:rsid w:val="00FA1297"/>
    <w:rsid w:val="00FA1765"/>
    <w:rsid w:val="00FA1C46"/>
    <w:rsid w:val="00FA1CB2"/>
    <w:rsid w:val="00FA36B4"/>
    <w:rsid w:val="00FA3DFA"/>
    <w:rsid w:val="00FA3E8E"/>
    <w:rsid w:val="00FA6E1F"/>
    <w:rsid w:val="00FA723B"/>
    <w:rsid w:val="00FA799A"/>
    <w:rsid w:val="00FB0A61"/>
    <w:rsid w:val="00FB0D68"/>
    <w:rsid w:val="00FB12EA"/>
    <w:rsid w:val="00FB13EF"/>
    <w:rsid w:val="00FB519E"/>
    <w:rsid w:val="00FB610F"/>
    <w:rsid w:val="00FB61D9"/>
    <w:rsid w:val="00FB7D5B"/>
    <w:rsid w:val="00FC004E"/>
    <w:rsid w:val="00FC1D31"/>
    <w:rsid w:val="00FC26CB"/>
    <w:rsid w:val="00FC2A9F"/>
    <w:rsid w:val="00FC2D3A"/>
    <w:rsid w:val="00FC2D89"/>
    <w:rsid w:val="00FC445E"/>
    <w:rsid w:val="00FC488E"/>
    <w:rsid w:val="00FC5504"/>
    <w:rsid w:val="00FC748E"/>
    <w:rsid w:val="00FC7704"/>
    <w:rsid w:val="00FD00C2"/>
    <w:rsid w:val="00FD02D6"/>
    <w:rsid w:val="00FD0334"/>
    <w:rsid w:val="00FD2752"/>
    <w:rsid w:val="00FD2EED"/>
    <w:rsid w:val="00FD3DCE"/>
    <w:rsid w:val="00FD3EBB"/>
    <w:rsid w:val="00FD46F0"/>
    <w:rsid w:val="00FD5A30"/>
    <w:rsid w:val="00FD6DD7"/>
    <w:rsid w:val="00FD6F07"/>
    <w:rsid w:val="00FD7056"/>
    <w:rsid w:val="00FD7F4E"/>
    <w:rsid w:val="00FE34D0"/>
    <w:rsid w:val="00FE3D91"/>
    <w:rsid w:val="00FE4410"/>
    <w:rsid w:val="00FE4D0F"/>
    <w:rsid w:val="00FE53D0"/>
    <w:rsid w:val="00FF0137"/>
    <w:rsid w:val="00FF1938"/>
    <w:rsid w:val="00FF3190"/>
    <w:rsid w:val="00FF54D5"/>
    <w:rsid w:val="00FF5C83"/>
    <w:rsid w:val="00FF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64B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77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3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096"/>
    <w:rPr>
      <w:rFonts w:ascii="Tahoma" w:hAnsi="Tahoma" w:cs="Tahoma"/>
      <w:sz w:val="16"/>
      <w:szCs w:val="16"/>
      <w:lang w:bidi="ur-PK"/>
    </w:rPr>
  </w:style>
  <w:style w:type="paragraph" w:styleId="ListParagraph">
    <w:name w:val="List Paragraph"/>
    <w:basedOn w:val="Normal"/>
    <w:uiPriority w:val="34"/>
    <w:qFormat/>
    <w:rsid w:val="00F36C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14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43E"/>
  </w:style>
  <w:style w:type="paragraph" w:styleId="Footer">
    <w:name w:val="footer"/>
    <w:basedOn w:val="Normal"/>
    <w:link w:val="FooterChar"/>
    <w:uiPriority w:val="99"/>
    <w:unhideWhenUsed/>
    <w:rsid w:val="006614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43E"/>
  </w:style>
  <w:style w:type="character" w:customStyle="1" w:styleId="Heading1Char">
    <w:name w:val="Heading 1 Char"/>
    <w:basedOn w:val="DefaultParagraphFont"/>
    <w:link w:val="Heading1"/>
    <w:uiPriority w:val="9"/>
    <w:rsid w:val="00C64B5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odyText">
    <w:name w:val="Body Text"/>
    <w:basedOn w:val="Normal"/>
    <w:link w:val="BodyTextChar"/>
    <w:rsid w:val="00D042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04248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D0424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</w:rPr>
  </w:style>
  <w:style w:type="character" w:customStyle="1" w:styleId="TitleChar">
    <w:name w:val="Title Char"/>
    <w:basedOn w:val="DefaultParagraphFont"/>
    <w:link w:val="Title"/>
    <w:rsid w:val="00D04248"/>
    <w:rPr>
      <w:rFonts w:ascii="Times New Roman" w:eastAsia="Times New Roman" w:hAnsi="Times New Roman" w:cs="Times New Roman"/>
      <w:b/>
      <w:bCs/>
      <w:sz w:val="44"/>
      <w:szCs w:val="24"/>
    </w:rPr>
  </w:style>
  <w:style w:type="character" w:styleId="Hyperlink">
    <w:name w:val="Hyperlink"/>
    <w:basedOn w:val="DefaultParagraphFont"/>
    <w:uiPriority w:val="99"/>
    <w:unhideWhenUsed/>
    <w:rsid w:val="00F45F7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45F7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ocumentTitle">
    <w:name w:val="*Document Title"/>
    <w:rsid w:val="00F45F74"/>
    <w:pPr>
      <w:framePr w:hSpace="187" w:vSpace="187" w:wrap="around" w:vAnchor="text" w:hAnchor="text" w:y="1"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noProof/>
      <w:sz w:val="32"/>
      <w:szCs w:val="20"/>
    </w:rPr>
  </w:style>
  <w:style w:type="paragraph" w:styleId="NormalWeb">
    <w:name w:val="Normal (Web)"/>
    <w:basedOn w:val="Normal"/>
    <w:uiPriority w:val="99"/>
    <w:semiHidden/>
    <w:unhideWhenUsed/>
    <w:rsid w:val="00F45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274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64B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77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3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096"/>
    <w:rPr>
      <w:rFonts w:ascii="Tahoma" w:hAnsi="Tahoma" w:cs="Tahoma"/>
      <w:sz w:val="16"/>
      <w:szCs w:val="16"/>
      <w:lang w:bidi="ur-PK"/>
    </w:rPr>
  </w:style>
  <w:style w:type="paragraph" w:styleId="ListParagraph">
    <w:name w:val="List Paragraph"/>
    <w:basedOn w:val="Normal"/>
    <w:uiPriority w:val="34"/>
    <w:qFormat/>
    <w:rsid w:val="00F36C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14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43E"/>
  </w:style>
  <w:style w:type="paragraph" w:styleId="Footer">
    <w:name w:val="footer"/>
    <w:basedOn w:val="Normal"/>
    <w:link w:val="FooterChar"/>
    <w:uiPriority w:val="99"/>
    <w:unhideWhenUsed/>
    <w:rsid w:val="006614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43E"/>
  </w:style>
  <w:style w:type="character" w:customStyle="1" w:styleId="Heading1Char">
    <w:name w:val="Heading 1 Char"/>
    <w:basedOn w:val="DefaultParagraphFont"/>
    <w:link w:val="Heading1"/>
    <w:uiPriority w:val="9"/>
    <w:rsid w:val="00C64B5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odyText">
    <w:name w:val="Body Text"/>
    <w:basedOn w:val="Normal"/>
    <w:link w:val="BodyTextChar"/>
    <w:rsid w:val="00D042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04248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D0424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</w:rPr>
  </w:style>
  <w:style w:type="character" w:customStyle="1" w:styleId="TitleChar">
    <w:name w:val="Title Char"/>
    <w:basedOn w:val="DefaultParagraphFont"/>
    <w:link w:val="Title"/>
    <w:rsid w:val="00D04248"/>
    <w:rPr>
      <w:rFonts w:ascii="Times New Roman" w:eastAsia="Times New Roman" w:hAnsi="Times New Roman" w:cs="Times New Roman"/>
      <w:b/>
      <w:bCs/>
      <w:sz w:val="44"/>
      <w:szCs w:val="24"/>
    </w:rPr>
  </w:style>
  <w:style w:type="character" w:styleId="Hyperlink">
    <w:name w:val="Hyperlink"/>
    <w:basedOn w:val="DefaultParagraphFont"/>
    <w:uiPriority w:val="99"/>
    <w:unhideWhenUsed/>
    <w:rsid w:val="00F45F7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45F7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ocumentTitle">
    <w:name w:val="*Document Title"/>
    <w:rsid w:val="00F45F74"/>
    <w:pPr>
      <w:framePr w:hSpace="187" w:vSpace="187" w:wrap="around" w:vAnchor="text" w:hAnchor="text" w:y="1"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noProof/>
      <w:sz w:val="32"/>
      <w:szCs w:val="20"/>
    </w:rPr>
  </w:style>
  <w:style w:type="paragraph" w:styleId="NormalWeb">
    <w:name w:val="Normal (Web)"/>
    <w:basedOn w:val="Normal"/>
    <w:uiPriority w:val="99"/>
    <w:semiHidden/>
    <w:unhideWhenUsed/>
    <w:rsid w:val="00F45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274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procure.gov.p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atelife.com.p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tatelife.com.p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procure.gov.p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03562-E6F5-4E5A-B1A3-36E233C88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Zohaib</dc:creator>
  <cp:lastModifiedBy>pc</cp:lastModifiedBy>
  <cp:revision>7</cp:revision>
  <cp:lastPrinted>2024-09-20T12:33:00Z</cp:lastPrinted>
  <dcterms:created xsi:type="dcterms:W3CDTF">2024-11-01T06:24:00Z</dcterms:created>
  <dcterms:modified xsi:type="dcterms:W3CDTF">2024-11-01T12:46:00Z</dcterms:modified>
</cp:coreProperties>
</file>